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1C11" w14:textId="3320FAF1" w:rsidR="00986000" w:rsidRPr="00D4620D" w:rsidRDefault="00986000" w:rsidP="00986000">
      <w:pPr>
        <w:rPr>
          <w:rFonts w:cstheme="minorHAnsi"/>
          <w:b/>
          <w:sz w:val="32"/>
          <w:szCs w:val="32"/>
          <w:highlight w:val="yellow"/>
        </w:rPr>
      </w:pPr>
      <w:r w:rsidRPr="00D4620D">
        <w:rPr>
          <w:rFonts w:cstheme="minorHAnsi"/>
          <w:b/>
          <w:sz w:val="32"/>
          <w:szCs w:val="32"/>
        </w:rPr>
        <w:t>Waterfall Project2 – Part -2/2</w:t>
      </w:r>
      <w:bookmarkStart w:id="0" w:name="_GoBack"/>
      <w:bookmarkEnd w:id="0"/>
    </w:p>
    <w:p w14:paraId="12C0D676" w14:textId="2318A179" w:rsidR="00A076BB" w:rsidRPr="00D4620D" w:rsidRDefault="00986000" w:rsidP="00986000">
      <w:pPr>
        <w:rPr>
          <w:rFonts w:cstheme="minorHAnsi"/>
          <w:b/>
          <w:sz w:val="24"/>
          <w:szCs w:val="24"/>
          <w:highlight w:val="yellow"/>
        </w:rPr>
      </w:pPr>
      <w:r w:rsidRPr="00D4620D">
        <w:rPr>
          <w:rFonts w:cstheme="minorHAnsi"/>
          <w:b/>
          <w:sz w:val="24"/>
          <w:szCs w:val="24"/>
          <w:highlight w:val="yellow"/>
        </w:rPr>
        <w:t>Document 6- Please prepare a use case diagram, activity diagram and a use case specification document.</w:t>
      </w:r>
    </w:p>
    <w:p w14:paraId="43DA822D" w14:textId="5B705692" w:rsidR="00986000" w:rsidRPr="00D4620D" w:rsidRDefault="00986000" w:rsidP="00986000">
      <w:pPr>
        <w:rPr>
          <w:rFonts w:cstheme="minorHAnsi"/>
          <w:b/>
          <w:sz w:val="24"/>
          <w:szCs w:val="24"/>
          <w:highlight w:val="yellow"/>
        </w:rPr>
      </w:pPr>
      <w:r w:rsidRPr="00D4620D">
        <w:rPr>
          <w:rFonts w:cstheme="minorHAnsi"/>
          <w:b/>
          <w:sz w:val="24"/>
          <w:szCs w:val="24"/>
          <w:highlight w:val="yellow"/>
        </w:rPr>
        <w:t>Use Case Diagram</w:t>
      </w:r>
    </w:p>
    <w:p w14:paraId="7FB5FBA6" w14:textId="04E13429" w:rsidR="00FA378D" w:rsidRPr="00D4620D" w:rsidRDefault="00FA378D" w:rsidP="00FA378D">
      <w:pPr>
        <w:pStyle w:val="NormalWeb"/>
        <w:rPr>
          <w:rFonts w:asciiTheme="minorHAnsi" w:hAnsiTheme="minorHAnsi" w:cstheme="minorHAnsi"/>
          <w:b/>
          <w:bCs/>
        </w:rPr>
      </w:pPr>
    </w:p>
    <w:p w14:paraId="02F75ECD" w14:textId="6F9BA124" w:rsidR="00986000" w:rsidRPr="00D4620D" w:rsidRDefault="00665A4A" w:rsidP="00986000">
      <w:pPr>
        <w:rPr>
          <w:rFonts w:cstheme="minorHAnsi"/>
          <w:b/>
          <w:sz w:val="24"/>
          <w:szCs w:val="24"/>
          <w:highlight w:val="yellow"/>
        </w:rPr>
      </w:pPr>
      <w:r w:rsidRPr="00D4620D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B9B62AC" wp14:editId="7DD21F37">
            <wp:extent cx="5731510" cy="64865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e_case_diagram.draw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000" w:rsidRPr="00D4620D">
        <w:rPr>
          <w:rFonts w:cstheme="minorHAnsi"/>
          <w:b/>
          <w:sz w:val="24"/>
          <w:szCs w:val="24"/>
          <w:highlight w:val="yellow"/>
        </w:rPr>
        <w:t xml:space="preserve"> </w:t>
      </w:r>
    </w:p>
    <w:p w14:paraId="4081DFCF" w14:textId="22E461FF" w:rsidR="00FA378D" w:rsidRPr="00D4620D" w:rsidRDefault="00FA378D" w:rsidP="00986000">
      <w:pPr>
        <w:rPr>
          <w:rFonts w:cstheme="minorHAnsi"/>
          <w:b/>
          <w:sz w:val="24"/>
          <w:szCs w:val="24"/>
          <w:highlight w:val="yellow"/>
        </w:rPr>
      </w:pPr>
    </w:p>
    <w:p w14:paraId="2E902B29" w14:textId="7C17FDB0" w:rsidR="00FA378D" w:rsidRPr="00D4620D" w:rsidRDefault="00FA378D" w:rsidP="00986000">
      <w:pPr>
        <w:rPr>
          <w:rFonts w:cstheme="minorHAnsi"/>
          <w:b/>
          <w:sz w:val="24"/>
          <w:szCs w:val="24"/>
          <w:highlight w:val="yellow"/>
        </w:rPr>
      </w:pPr>
    </w:p>
    <w:p w14:paraId="1EB57728" w14:textId="36BB9D6D" w:rsidR="00F87BD1" w:rsidRPr="00D4620D" w:rsidRDefault="00F87BD1" w:rsidP="00F87BD1">
      <w:pPr>
        <w:rPr>
          <w:rFonts w:cstheme="minorHAnsi"/>
          <w:b/>
          <w:sz w:val="24"/>
          <w:szCs w:val="24"/>
          <w:highlight w:val="yellow"/>
        </w:rPr>
      </w:pPr>
      <w:r w:rsidRPr="00D4620D">
        <w:rPr>
          <w:rFonts w:cstheme="minorHAnsi"/>
          <w:b/>
          <w:sz w:val="24"/>
          <w:szCs w:val="24"/>
          <w:highlight w:val="yellow"/>
        </w:rPr>
        <w:lastRenderedPageBreak/>
        <w:t xml:space="preserve">Activity Diagram  </w:t>
      </w:r>
    </w:p>
    <w:p w14:paraId="6750C4B9" w14:textId="2ED683F8" w:rsidR="004656D8" w:rsidRPr="00D4620D" w:rsidRDefault="004656D8" w:rsidP="004656D8">
      <w:pPr>
        <w:rPr>
          <w:rFonts w:cstheme="minorHAnsi"/>
          <w:b/>
          <w:sz w:val="24"/>
          <w:szCs w:val="24"/>
        </w:rPr>
      </w:pPr>
      <w:r w:rsidRPr="00D4620D">
        <w:rPr>
          <w:rFonts w:cstheme="minorHAnsi"/>
          <w:b/>
          <w:sz w:val="24"/>
          <w:szCs w:val="24"/>
        </w:rPr>
        <w:t>Activity diagram for “</w:t>
      </w:r>
      <w:r w:rsidR="004A3591" w:rsidRPr="00D4620D">
        <w:rPr>
          <w:rFonts w:cstheme="minorHAnsi"/>
          <w:b/>
          <w:sz w:val="24"/>
          <w:szCs w:val="24"/>
        </w:rPr>
        <w:t>Login”</w:t>
      </w:r>
      <w:r w:rsidRPr="00D4620D">
        <w:rPr>
          <w:rFonts w:cstheme="minorHAnsi"/>
          <w:b/>
          <w:sz w:val="24"/>
          <w:szCs w:val="24"/>
        </w:rPr>
        <w:t xml:space="preserve"> use case.</w:t>
      </w:r>
    </w:p>
    <w:p w14:paraId="3A02A4CF" w14:textId="57E31C71" w:rsidR="004656D8" w:rsidRPr="00D4620D" w:rsidRDefault="004656D8" w:rsidP="004656D8">
      <w:pPr>
        <w:rPr>
          <w:rFonts w:cstheme="minorHAnsi"/>
          <w:b/>
          <w:sz w:val="24"/>
          <w:szCs w:val="24"/>
        </w:rPr>
      </w:pPr>
      <w:r w:rsidRPr="00D4620D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3EC70539" wp14:editId="564A7055">
            <wp:extent cx="3943350" cy="5819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ivity diagram 2 .drawi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2DCC" w14:textId="00C43F28" w:rsidR="004656D8" w:rsidRPr="00D4620D" w:rsidRDefault="004656D8" w:rsidP="00F87BD1">
      <w:pPr>
        <w:rPr>
          <w:rFonts w:cstheme="minorHAnsi"/>
          <w:b/>
          <w:sz w:val="24"/>
          <w:szCs w:val="24"/>
          <w:highlight w:val="yellow"/>
        </w:rPr>
      </w:pPr>
    </w:p>
    <w:p w14:paraId="03B77F95" w14:textId="31A62463" w:rsidR="004656D8" w:rsidRPr="00D4620D" w:rsidRDefault="004656D8" w:rsidP="00F87BD1">
      <w:pPr>
        <w:rPr>
          <w:rFonts w:cstheme="minorHAnsi"/>
          <w:b/>
          <w:sz w:val="24"/>
          <w:szCs w:val="24"/>
          <w:highlight w:val="yellow"/>
        </w:rPr>
      </w:pPr>
    </w:p>
    <w:p w14:paraId="4DCEC436" w14:textId="104A28CB" w:rsidR="004656D8" w:rsidRPr="00D4620D" w:rsidRDefault="004656D8" w:rsidP="00F87BD1">
      <w:pPr>
        <w:rPr>
          <w:rFonts w:cstheme="minorHAnsi"/>
          <w:b/>
          <w:sz w:val="24"/>
          <w:szCs w:val="24"/>
          <w:highlight w:val="yellow"/>
        </w:rPr>
      </w:pPr>
    </w:p>
    <w:p w14:paraId="080BB563" w14:textId="443A4EF0" w:rsidR="004656D8" w:rsidRPr="00D4620D" w:rsidRDefault="004656D8" w:rsidP="00F87BD1">
      <w:pPr>
        <w:rPr>
          <w:rFonts w:cstheme="minorHAnsi"/>
          <w:b/>
          <w:sz w:val="24"/>
          <w:szCs w:val="24"/>
          <w:highlight w:val="yellow"/>
        </w:rPr>
      </w:pPr>
    </w:p>
    <w:p w14:paraId="0BF31AF7" w14:textId="085E3E0A" w:rsidR="004656D8" w:rsidRPr="00D4620D" w:rsidRDefault="004656D8" w:rsidP="00F87BD1">
      <w:pPr>
        <w:rPr>
          <w:rFonts w:cstheme="minorHAnsi"/>
          <w:b/>
          <w:sz w:val="24"/>
          <w:szCs w:val="24"/>
          <w:highlight w:val="yellow"/>
        </w:rPr>
      </w:pPr>
    </w:p>
    <w:p w14:paraId="227EC3FA" w14:textId="74310617" w:rsidR="004656D8" w:rsidRPr="00D4620D" w:rsidRDefault="004656D8" w:rsidP="00F87BD1">
      <w:pPr>
        <w:rPr>
          <w:rFonts w:cstheme="minorHAnsi"/>
          <w:b/>
          <w:sz w:val="24"/>
          <w:szCs w:val="24"/>
          <w:highlight w:val="yellow"/>
        </w:rPr>
      </w:pPr>
    </w:p>
    <w:p w14:paraId="17C38A02" w14:textId="439226B3" w:rsidR="004656D8" w:rsidRPr="00D4620D" w:rsidRDefault="004656D8" w:rsidP="00F87BD1">
      <w:pPr>
        <w:rPr>
          <w:rFonts w:cstheme="minorHAnsi"/>
          <w:b/>
          <w:sz w:val="24"/>
          <w:szCs w:val="24"/>
          <w:highlight w:val="yellow"/>
        </w:rPr>
      </w:pPr>
    </w:p>
    <w:p w14:paraId="58E36ECD" w14:textId="77777777" w:rsidR="004656D8" w:rsidRPr="00D4620D" w:rsidRDefault="004656D8" w:rsidP="00F87BD1">
      <w:pPr>
        <w:rPr>
          <w:rFonts w:cstheme="minorHAnsi"/>
          <w:b/>
          <w:sz w:val="24"/>
          <w:szCs w:val="24"/>
          <w:highlight w:val="yellow"/>
        </w:rPr>
      </w:pPr>
    </w:p>
    <w:p w14:paraId="7F366AA1" w14:textId="55AC7271" w:rsidR="00F87BD1" w:rsidRPr="00D4620D" w:rsidRDefault="00F87BD1" w:rsidP="00F87BD1">
      <w:pPr>
        <w:rPr>
          <w:rFonts w:cstheme="minorHAnsi"/>
          <w:b/>
          <w:sz w:val="24"/>
          <w:szCs w:val="24"/>
        </w:rPr>
      </w:pPr>
      <w:r w:rsidRPr="00D4620D">
        <w:rPr>
          <w:rFonts w:cstheme="minorHAnsi"/>
          <w:b/>
          <w:sz w:val="24"/>
          <w:szCs w:val="24"/>
        </w:rPr>
        <w:lastRenderedPageBreak/>
        <w:t>Activity diagram for “Medicaid file comparison” use case.</w:t>
      </w:r>
    </w:p>
    <w:p w14:paraId="01E71C93" w14:textId="260B1126" w:rsidR="00FA378D" w:rsidRPr="00D4620D" w:rsidRDefault="00F87BD1" w:rsidP="00FA378D">
      <w:pPr>
        <w:rPr>
          <w:rFonts w:cstheme="minorHAnsi"/>
          <w:b/>
          <w:sz w:val="24"/>
          <w:szCs w:val="24"/>
          <w:highlight w:val="yellow"/>
        </w:rPr>
      </w:pPr>
      <w:r w:rsidRPr="00D4620D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6873B1A9" wp14:editId="4BD68E38">
            <wp:extent cx="3751368" cy="783448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ity diagram.drawi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038" cy="783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3D7DE" w14:textId="281E9D25" w:rsidR="00377339" w:rsidRPr="00D4620D" w:rsidRDefault="00377339" w:rsidP="00377339">
      <w:pPr>
        <w:rPr>
          <w:rFonts w:cstheme="minorHAnsi"/>
          <w:b/>
          <w:sz w:val="24"/>
          <w:szCs w:val="24"/>
          <w:highlight w:val="yellow"/>
        </w:rPr>
      </w:pPr>
    </w:p>
    <w:p w14:paraId="397F52C8" w14:textId="77777777" w:rsidR="004656D8" w:rsidRPr="00D4620D" w:rsidRDefault="004656D8" w:rsidP="00377339">
      <w:pPr>
        <w:rPr>
          <w:rFonts w:cstheme="minorHAnsi"/>
          <w:b/>
          <w:sz w:val="24"/>
          <w:szCs w:val="24"/>
          <w:highlight w:val="yellow"/>
        </w:rPr>
      </w:pPr>
    </w:p>
    <w:p w14:paraId="4253BE67" w14:textId="5726B1E7" w:rsidR="00377339" w:rsidRPr="00D4620D" w:rsidRDefault="00377339" w:rsidP="00377339">
      <w:pPr>
        <w:rPr>
          <w:rFonts w:cstheme="minorHAnsi"/>
          <w:b/>
          <w:sz w:val="24"/>
          <w:szCs w:val="24"/>
          <w:highlight w:val="yellow"/>
        </w:rPr>
      </w:pPr>
      <w:r w:rsidRPr="00D4620D">
        <w:rPr>
          <w:rFonts w:cstheme="minorHAnsi"/>
          <w:b/>
          <w:sz w:val="24"/>
          <w:szCs w:val="24"/>
          <w:highlight w:val="yellow"/>
        </w:rPr>
        <w:lastRenderedPageBreak/>
        <w:t>Use case Specifications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6990"/>
      </w:tblGrid>
      <w:tr w:rsidR="00377339" w:rsidRPr="00D4620D" w14:paraId="3DD4F170" w14:textId="77777777" w:rsidTr="003773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BC4478" w14:textId="77777777" w:rsidR="00377339" w:rsidRPr="00D4620D" w:rsidRDefault="003773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4E9B7B45" w14:textId="77777777" w:rsidR="00377339" w:rsidRPr="00D4620D" w:rsidRDefault="003773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Details</w:t>
            </w:r>
          </w:p>
        </w:tc>
      </w:tr>
      <w:tr w:rsidR="00377339" w:rsidRPr="00D4620D" w14:paraId="4A3C2A9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F3AB1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Use Case ID</w:t>
            </w:r>
          </w:p>
        </w:tc>
        <w:tc>
          <w:tcPr>
            <w:tcW w:w="0" w:type="auto"/>
            <w:vAlign w:val="center"/>
            <w:hideMark/>
          </w:tcPr>
          <w:p w14:paraId="6DBB6C71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UC001</w:t>
            </w:r>
          </w:p>
        </w:tc>
      </w:tr>
      <w:tr w:rsidR="00377339" w:rsidRPr="00D4620D" w14:paraId="3C95DDD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A4F9A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Use Case Name</w:t>
            </w:r>
          </w:p>
        </w:tc>
        <w:tc>
          <w:tcPr>
            <w:tcW w:w="0" w:type="auto"/>
            <w:vAlign w:val="center"/>
            <w:hideMark/>
          </w:tcPr>
          <w:p w14:paraId="350C86A3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Login to Electronic Claims Library</w:t>
            </w:r>
          </w:p>
        </w:tc>
      </w:tr>
      <w:tr w:rsidR="00377339" w:rsidRPr="00D4620D" w14:paraId="6FE5E44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BDF59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Created By</w:t>
            </w:r>
          </w:p>
        </w:tc>
        <w:tc>
          <w:tcPr>
            <w:tcW w:w="0" w:type="auto"/>
            <w:vAlign w:val="center"/>
            <w:hideMark/>
          </w:tcPr>
          <w:p w14:paraId="31644CDF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Kavya</w:t>
            </w:r>
          </w:p>
        </w:tc>
      </w:tr>
      <w:tr w:rsidR="00377339" w:rsidRPr="00D4620D" w14:paraId="40B9592F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416EB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Last Updated</w:t>
            </w:r>
          </w:p>
        </w:tc>
        <w:tc>
          <w:tcPr>
            <w:tcW w:w="0" w:type="auto"/>
            <w:vAlign w:val="center"/>
            <w:hideMark/>
          </w:tcPr>
          <w:p w14:paraId="3DA0110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03-03-2024</w:t>
            </w:r>
          </w:p>
        </w:tc>
      </w:tr>
      <w:tr w:rsidR="00377339" w:rsidRPr="00D4620D" w14:paraId="06F3A4A5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F49A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Actor(s)</w:t>
            </w:r>
          </w:p>
        </w:tc>
        <w:tc>
          <w:tcPr>
            <w:tcW w:w="0" w:type="auto"/>
            <w:vAlign w:val="center"/>
            <w:hideMark/>
          </w:tcPr>
          <w:p w14:paraId="76D93C85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Content Analyst, System</w:t>
            </w:r>
          </w:p>
        </w:tc>
      </w:tr>
      <w:tr w:rsidR="00377339" w:rsidRPr="00D4620D" w14:paraId="0581B6E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FF7D3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5D34819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This use case allows a registered user (Content Analyst) to log in to the Electronic Claims Library (ECL) to access their account and system features.</w:t>
            </w:r>
          </w:p>
        </w:tc>
      </w:tr>
      <w:tr w:rsidR="00377339" w:rsidRPr="00D4620D" w14:paraId="2900650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1C0BC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Trigger</w:t>
            </w:r>
          </w:p>
        </w:tc>
        <w:tc>
          <w:tcPr>
            <w:tcW w:w="0" w:type="auto"/>
            <w:vAlign w:val="center"/>
            <w:hideMark/>
          </w:tcPr>
          <w:p w14:paraId="475BD4D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user wants to log in to access their account.</w:t>
            </w:r>
          </w:p>
        </w:tc>
      </w:tr>
      <w:tr w:rsidR="00377339" w:rsidRPr="00D4620D" w14:paraId="7FFE0A97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107ED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Precondition</w:t>
            </w:r>
          </w:p>
        </w:tc>
        <w:tc>
          <w:tcPr>
            <w:tcW w:w="0" w:type="auto"/>
            <w:vAlign w:val="center"/>
            <w:hideMark/>
          </w:tcPr>
          <w:p w14:paraId="6709DA0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user must already have an account registered in the system.</w:t>
            </w:r>
          </w:p>
        </w:tc>
      </w:tr>
      <w:tr w:rsidR="00377339" w:rsidRPr="00D4620D" w14:paraId="2B225FF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9511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Postcondition</w:t>
            </w:r>
          </w:p>
        </w:tc>
        <w:tc>
          <w:tcPr>
            <w:tcW w:w="0" w:type="auto"/>
            <w:vAlign w:val="center"/>
            <w:hideMark/>
          </w:tcPr>
          <w:p w14:paraId="44D7F01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user is successfully logged into the system and redirected to the dashboard or home page.</w:t>
            </w:r>
          </w:p>
        </w:tc>
      </w:tr>
      <w:tr w:rsidR="00377339" w:rsidRPr="00D4620D" w14:paraId="78B49C21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7AC97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Normal Flow</w:t>
            </w:r>
          </w:p>
        </w:tc>
        <w:tc>
          <w:tcPr>
            <w:tcW w:w="0" w:type="auto"/>
            <w:vAlign w:val="center"/>
            <w:hideMark/>
          </w:tcPr>
          <w:p w14:paraId="663F56FA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System displays the 'Login' option.</w:t>
            </w:r>
          </w:p>
          <w:p w14:paraId="08E60000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User clicks on the 'Login' button.</w:t>
            </w:r>
          </w:p>
          <w:p w14:paraId="28E69E63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3. System displays a login form requesting Email ID and Password.</w:t>
            </w:r>
          </w:p>
          <w:p w14:paraId="5DD3E3E1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4. User enters valid Email ID and Password.</w:t>
            </w:r>
          </w:p>
          <w:p w14:paraId="38DDEE51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5. User clicks on 'Submit' or 'Login'.</w:t>
            </w:r>
          </w:p>
          <w:p w14:paraId="48279DED" w14:textId="16438F52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6. System validates the credentials.</w:t>
            </w:r>
          </w:p>
          <w:p w14:paraId="3A0DA51C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7. On successful validation, the system logs the user into their account.</w:t>
            </w:r>
          </w:p>
          <w:p w14:paraId="67350959" w14:textId="350C75BD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8. User is redirected to their account dashboard or home page.</w:t>
            </w:r>
          </w:p>
        </w:tc>
      </w:tr>
      <w:tr w:rsidR="00377339" w:rsidRPr="00D4620D" w14:paraId="038A8EA5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6A76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Alternative Flow</w:t>
            </w:r>
          </w:p>
        </w:tc>
        <w:tc>
          <w:tcPr>
            <w:tcW w:w="0" w:type="auto"/>
            <w:vAlign w:val="center"/>
            <w:hideMark/>
          </w:tcPr>
          <w:p w14:paraId="1CE11FB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Step 6A</w:t>
            </w:r>
            <w:r w:rsidRPr="00D4620D">
              <w:rPr>
                <w:rFonts w:cstheme="minorHAnsi"/>
                <w:sz w:val="24"/>
                <w:szCs w:val="24"/>
              </w:rPr>
              <w:t>: If incorrect email or password is entered, the system shows an 'Invalid credentials' error message and allows the user to retry.</w:t>
            </w:r>
          </w:p>
        </w:tc>
      </w:tr>
      <w:tr w:rsidR="00377339" w:rsidRPr="00D4620D" w14:paraId="13EA389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EF747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Exception Flow</w:t>
            </w:r>
          </w:p>
        </w:tc>
        <w:tc>
          <w:tcPr>
            <w:tcW w:w="0" w:type="auto"/>
            <w:vAlign w:val="center"/>
            <w:hideMark/>
          </w:tcPr>
          <w:p w14:paraId="08B1467F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E1</w:t>
            </w:r>
            <w:r w:rsidRPr="00D4620D">
              <w:rPr>
                <w:rFonts w:cstheme="minorHAnsi"/>
                <w:sz w:val="24"/>
                <w:szCs w:val="24"/>
              </w:rPr>
              <w:t>: If a technical issue occurs during login, the system shows a 'System error. Please try again later' message.</w:t>
            </w:r>
          </w:p>
        </w:tc>
      </w:tr>
      <w:tr w:rsidR="00377339" w:rsidRPr="00D4620D" w14:paraId="66485C38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A23D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1D8DDC47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377339" w:rsidRPr="00D4620D" w14:paraId="4247C778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6B4AD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Frequency of Use</w:t>
            </w:r>
          </w:p>
        </w:tc>
        <w:tc>
          <w:tcPr>
            <w:tcW w:w="0" w:type="auto"/>
            <w:vAlign w:val="center"/>
            <w:hideMark/>
          </w:tcPr>
          <w:p w14:paraId="794E0CA3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Daily or frequent use</w:t>
            </w:r>
          </w:p>
        </w:tc>
      </w:tr>
      <w:tr w:rsidR="00377339" w:rsidRPr="00D4620D" w14:paraId="2D02BA7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C2E85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lastRenderedPageBreak/>
              <w:t>Assumptions</w:t>
            </w:r>
          </w:p>
        </w:tc>
        <w:tc>
          <w:tcPr>
            <w:tcW w:w="0" w:type="auto"/>
            <w:vAlign w:val="center"/>
            <w:hideMark/>
          </w:tcPr>
          <w:p w14:paraId="7F295F0A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The user has valid login credentials.</w:t>
            </w:r>
          </w:p>
          <w:p w14:paraId="0C517BB0" w14:textId="497741F0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The user has internet connectivity.</w:t>
            </w:r>
          </w:p>
        </w:tc>
      </w:tr>
      <w:tr w:rsidR="00377339" w:rsidRPr="00D4620D" w14:paraId="36E2A22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87BE3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Constraints</w:t>
            </w:r>
          </w:p>
        </w:tc>
        <w:tc>
          <w:tcPr>
            <w:tcW w:w="0" w:type="auto"/>
            <w:vAlign w:val="center"/>
            <w:hideMark/>
          </w:tcPr>
          <w:p w14:paraId="2C759BB1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system should enforce strong password policies and multi-factor authentication (if applicable).</w:t>
            </w:r>
          </w:p>
        </w:tc>
      </w:tr>
      <w:tr w:rsidR="00377339" w:rsidRPr="00D4620D" w14:paraId="5188943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48020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Dependencies</w:t>
            </w:r>
          </w:p>
        </w:tc>
        <w:tc>
          <w:tcPr>
            <w:tcW w:w="0" w:type="auto"/>
            <w:vAlign w:val="center"/>
            <w:hideMark/>
          </w:tcPr>
          <w:p w14:paraId="1BCD6042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Requires an existing user account in the system.</w:t>
            </w:r>
          </w:p>
          <w:p w14:paraId="37B36544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Database connectivity must be available to validate credentials.</w:t>
            </w:r>
          </w:p>
          <w:p w14:paraId="2364150F" w14:textId="201DF101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3. Integration with authentication service (e.g., LDAP, OAuth).</w:t>
            </w:r>
          </w:p>
        </w:tc>
      </w:tr>
      <w:tr w:rsidR="00377339" w:rsidRPr="00D4620D" w14:paraId="36F1881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B3C40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Inputs and Outputs</w:t>
            </w:r>
          </w:p>
        </w:tc>
        <w:tc>
          <w:tcPr>
            <w:tcW w:w="0" w:type="auto"/>
            <w:vAlign w:val="center"/>
            <w:hideMark/>
          </w:tcPr>
          <w:p w14:paraId="4FE12C52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Input</w:t>
            </w:r>
            <w:r w:rsidRPr="00D4620D">
              <w:rPr>
                <w:rFonts w:cstheme="minorHAnsi"/>
                <w:sz w:val="24"/>
                <w:szCs w:val="24"/>
              </w:rPr>
              <w:t>: User provides Email ID and Password.</w:t>
            </w:r>
          </w:p>
          <w:p w14:paraId="67335284" w14:textId="3F1CD341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 xml:space="preserve"> </w:t>
            </w:r>
            <w:r w:rsidRPr="00D4620D">
              <w:rPr>
                <w:rStyle w:val="Strong"/>
                <w:rFonts w:cstheme="minorHAnsi"/>
                <w:sz w:val="24"/>
                <w:szCs w:val="24"/>
              </w:rPr>
              <w:t>Output</w:t>
            </w:r>
            <w:r w:rsidRPr="00D4620D">
              <w:rPr>
                <w:rFonts w:cstheme="minorHAnsi"/>
                <w:sz w:val="24"/>
                <w:szCs w:val="24"/>
              </w:rPr>
              <w:t>: User is authenticated and redirected to the dashboard or an error message is displayed.</w:t>
            </w:r>
          </w:p>
        </w:tc>
      </w:tr>
      <w:tr w:rsidR="00377339" w:rsidRPr="00D4620D" w14:paraId="401A5B4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FAB8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Business Rules</w:t>
            </w:r>
          </w:p>
        </w:tc>
        <w:tc>
          <w:tcPr>
            <w:tcW w:w="0" w:type="auto"/>
            <w:vAlign w:val="center"/>
            <w:hideMark/>
          </w:tcPr>
          <w:p w14:paraId="7BCF8FD9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Login attempts should be limited to prevent brute-force attacks.</w:t>
            </w:r>
          </w:p>
          <w:p w14:paraId="000C1C93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System should enforce session timeout for security.</w:t>
            </w:r>
          </w:p>
          <w:p w14:paraId="6D6468EE" w14:textId="57A56B24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3. Password reset should be available in case of forgotten credentials.</w:t>
            </w:r>
          </w:p>
        </w:tc>
      </w:tr>
      <w:tr w:rsidR="00377339" w:rsidRPr="00D4620D" w14:paraId="23A8F38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CDDDB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Miscellaneous Information</w:t>
            </w:r>
          </w:p>
        </w:tc>
        <w:tc>
          <w:tcPr>
            <w:tcW w:w="0" w:type="auto"/>
            <w:vAlign w:val="center"/>
            <w:hideMark/>
          </w:tcPr>
          <w:p w14:paraId="6C6CA712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The system should log all login attempts for audit purposes.</w:t>
            </w:r>
          </w:p>
          <w:p w14:paraId="79D0175A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Login failures should trigger an alert after multiple unsuccessful attempts.</w:t>
            </w:r>
          </w:p>
          <w:p w14:paraId="2A47E856" w14:textId="6BB0D45E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3. The login page should be accessible only over a secure HTTPS connection.</w:t>
            </w:r>
          </w:p>
        </w:tc>
      </w:tr>
    </w:tbl>
    <w:p w14:paraId="52FE8718" w14:textId="1AD58F3D" w:rsidR="00F87BD1" w:rsidRPr="00D4620D" w:rsidRDefault="00F87BD1" w:rsidP="00F87BD1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0DE4C864" w14:textId="77777777" w:rsidR="00377339" w:rsidRPr="00D4620D" w:rsidRDefault="00377339" w:rsidP="00F87BD1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65AFAED1" w14:textId="199523B8" w:rsidR="00377339" w:rsidRPr="00D4620D" w:rsidRDefault="00377339" w:rsidP="00377339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D4620D">
        <w:rPr>
          <w:rFonts w:asciiTheme="minorHAnsi" w:hAnsiTheme="minorHAnsi" w:cstheme="minorHAnsi"/>
          <w:sz w:val="24"/>
          <w:szCs w:val="24"/>
        </w:rPr>
        <w:t>-------------------------------------------------------</w:t>
      </w:r>
      <w:r w:rsidR="004656D8" w:rsidRPr="00D4620D">
        <w:rPr>
          <w:rFonts w:asciiTheme="minorHAnsi" w:hAnsiTheme="minorHAnsi" w:cstheme="minorHAnsi"/>
          <w:sz w:val="24"/>
          <w:szCs w:val="24"/>
        </w:rPr>
        <w:t>----------------------------------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6782"/>
      </w:tblGrid>
      <w:tr w:rsidR="00377339" w:rsidRPr="00D4620D" w14:paraId="1A306C6F" w14:textId="77777777" w:rsidTr="003773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D27480" w14:textId="77777777" w:rsidR="00377339" w:rsidRPr="00D4620D" w:rsidRDefault="00377339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  <w:highlight w:val="lightGray"/>
              </w:rPr>
              <w:t>Use Case ID</w:t>
            </w:r>
          </w:p>
        </w:tc>
        <w:tc>
          <w:tcPr>
            <w:tcW w:w="0" w:type="auto"/>
            <w:vAlign w:val="center"/>
            <w:hideMark/>
          </w:tcPr>
          <w:p w14:paraId="67CC0D8B" w14:textId="05FCF59A" w:rsidR="00377339" w:rsidRPr="00D4620D" w:rsidRDefault="00377339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D4620D">
              <w:rPr>
                <w:rFonts w:cstheme="minorHAnsi"/>
                <w:b/>
                <w:bCs/>
                <w:sz w:val="24"/>
                <w:szCs w:val="24"/>
                <w:highlight w:val="lightGray"/>
              </w:rPr>
              <w:t>UC002</w:t>
            </w:r>
          </w:p>
        </w:tc>
      </w:tr>
      <w:tr w:rsidR="00377339" w:rsidRPr="00D4620D" w14:paraId="3E01BE1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C971F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Use Case Name</w:t>
            </w:r>
          </w:p>
        </w:tc>
        <w:tc>
          <w:tcPr>
            <w:tcW w:w="0" w:type="auto"/>
            <w:vAlign w:val="center"/>
            <w:hideMark/>
          </w:tcPr>
          <w:p w14:paraId="33FE4DF7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View Codes in Repository</w:t>
            </w:r>
          </w:p>
        </w:tc>
      </w:tr>
      <w:tr w:rsidR="00377339" w:rsidRPr="00D4620D" w14:paraId="77B40A25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57B00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Created By</w:t>
            </w:r>
          </w:p>
        </w:tc>
        <w:tc>
          <w:tcPr>
            <w:tcW w:w="0" w:type="auto"/>
            <w:vAlign w:val="center"/>
            <w:hideMark/>
          </w:tcPr>
          <w:p w14:paraId="75AC8D42" w14:textId="4B605501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Kavya</w:t>
            </w:r>
          </w:p>
        </w:tc>
      </w:tr>
      <w:tr w:rsidR="00377339" w:rsidRPr="00D4620D" w14:paraId="40F973C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6204E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Last Updated</w:t>
            </w:r>
          </w:p>
        </w:tc>
        <w:tc>
          <w:tcPr>
            <w:tcW w:w="0" w:type="auto"/>
            <w:vAlign w:val="center"/>
            <w:hideMark/>
          </w:tcPr>
          <w:p w14:paraId="0D423BB6" w14:textId="312A63E1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04-03-2024</w:t>
            </w:r>
          </w:p>
        </w:tc>
      </w:tr>
      <w:tr w:rsidR="00377339" w:rsidRPr="00D4620D" w14:paraId="3575B4C8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AAD9F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Actor(s)</w:t>
            </w:r>
          </w:p>
        </w:tc>
        <w:tc>
          <w:tcPr>
            <w:tcW w:w="0" w:type="auto"/>
            <w:vAlign w:val="center"/>
            <w:hideMark/>
          </w:tcPr>
          <w:p w14:paraId="2C4385EE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Content Analyst, System</w:t>
            </w:r>
          </w:p>
        </w:tc>
      </w:tr>
      <w:tr w:rsidR="00377339" w:rsidRPr="00D4620D" w14:paraId="4335962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534C5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lastRenderedPageBreak/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7FE65AC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This use case allows users to view and retrieve medical codes (ICD, CPT, Policy Name) from the repository.</w:t>
            </w:r>
          </w:p>
        </w:tc>
      </w:tr>
      <w:tr w:rsidR="00377339" w:rsidRPr="00D4620D" w14:paraId="170963F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F2F5C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Trigger</w:t>
            </w:r>
          </w:p>
        </w:tc>
        <w:tc>
          <w:tcPr>
            <w:tcW w:w="0" w:type="auto"/>
            <w:vAlign w:val="center"/>
            <w:hideMark/>
          </w:tcPr>
          <w:p w14:paraId="1C58D5A9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user wants to access stored codes in the system.</w:t>
            </w:r>
          </w:p>
        </w:tc>
      </w:tr>
      <w:tr w:rsidR="00377339" w:rsidRPr="00D4620D" w14:paraId="07CF306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D2E6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Precondition</w:t>
            </w:r>
          </w:p>
        </w:tc>
        <w:tc>
          <w:tcPr>
            <w:tcW w:w="0" w:type="auto"/>
            <w:vAlign w:val="center"/>
            <w:hideMark/>
          </w:tcPr>
          <w:p w14:paraId="51FA3BA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user must be logged in and have appropriate access permissions.</w:t>
            </w:r>
          </w:p>
        </w:tc>
      </w:tr>
      <w:tr w:rsidR="00377339" w:rsidRPr="00D4620D" w14:paraId="3AC754F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1159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Postcondition</w:t>
            </w:r>
          </w:p>
        </w:tc>
        <w:tc>
          <w:tcPr>
            <w:tcW w:w="0" w:type="auto"/>
            <w:vAlign w:val="center"/>
            <w:hideMark/>
          </w:tcPr>
          <w:p w14:paraId="1D254B5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user successfully views the required codes from the repository.</w:t>
            </w:r>
          </w:p>
        </w:tc>
      </w:tr>
      <w:tr w:rsidR="00377339" w:rsidRPr="00D4620D" w14:paraId="3F91EBD7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463B3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Normal Flow</w:t>
            </w:r>
          </w:p>
        </w:tc>
        <w:tc>
          <w:tcPr>
            <w:tcW w:w="0" w:type="auto"/>
            <w:vAlign w:val="center"/>
            <w:hideMark/>
          </w:tcPr>
          <w:p w14:paraId="671F7BDF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System displays the "View Codes" option.</w:t>
            </w:r>
          </w:p>
          <w:p w14:paraId="37FDBEAD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 xml:space="preserve"> 2. User selects "View Codes in Repository". </w:t>
            </w:r>
          </w:p>
          <w:p w14:paraId="3E9DEDA8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 xml:space="preserve">3. System retrieves and displays stored codes (ICD, CPT, Policy Name). </w:t>
            </w:r>
          </w:p>
          <w:p w14:paraId="71757B1E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4. User searches for a specific code or browses the list.</w:t>
            </w:r>
          </w:p>
          <w:p w14:paraId="715B5FC4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 xml:space="preserve"> 5. System filters and displays relevant results.</w:t>
            </w:r>
          </w:p>
          <w:p w14:paraId="41004A48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 xml:space="preserve"> 6. User selects a code for detailed view.</w:t>
            </w:r>
          </w:p>
          <w:p w14:paraId="05419230" w14:textId="1C0683F0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 xml:space="preserve"> 7. System shows complete details of the selected code.</w:t>
            </w:r>
          </w:p>
        </w:tc>
      </w:tr>
      <w:tr w:rsidR="00377339" w:rsidRPr="00D4620D" w14:paraId="7252DDD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17DFB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Alternative Flow</w:t>
            </w:r>
          </w:p>
        </w:tc>
        <w:tc>
          <w:tcPr>
            <w:tcW w:w="0" w:type="auto"/>
            <w:vAlign w:val="center"/>
            <w:hideMark/>
          </w:tcPr>
          <w:p w14:paraId="261AEF1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Step 3A</w:t>
            </w:r>
            <w:r w:rsidRPr="00D4620D">
              <w:rPr>
                <w:rFonts w:cstheme="minorHAnsi"/>
                <w:sz w:val="24"/>
                <w:szCs w:val="24"/>
              </w:rPr>
              <w:t>: If no codes are found, the system displays "No codes available" message.</w:t>
            </w:r>
          </w:p>
        </w:tc>
      </w:tr>
      <w:tr w:rsidR="00377339" w:rsidRPr="00D4620D" w14:paraId="5476769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6039B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Exception Flow</w:t>
            </w:r>
          </w:p>
        </w:tc>
        <w:tc>
          <w:tcPr>
            <w:tcW w:w="0" w:type="auto"/>
            <w:vAlign w:val="center"/>
            <w:hideMark/>
          </w:tcPr>
          <w:p w14:paraId="179544A0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E1</w:t>
            </w:r>
            <w:r w:rsidRPr="00D4620D">
              <w:rPr>
                <w:rFonts w:cstheme="minorHAnsi"/>
                <w:sz w:val="24"/>
                <w:szCs w:val="24"/>
              </w:rPr>
              <w:t>: If there is a system error, the system shows a "Repository access failed. Try again later" message.</w:t>
            </w:r>
          </w:p>
        </w:tc>
      </w:tr>
      <w:tr w:rsidR="00377339" w:rsidRPr="00D4620D" w14:paraId="3E232C6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FFE6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7DBFB22C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377339" w:rsidRPr="00D4620D" w14:paraId="2663DB8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A82BE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Frequency of Use</w:t>
            </w:r>
          </w:p>
        </w:tc>
        <w:tc>
          <w:tcPr>
            <w:tcW w:w="0" w:type="auto"/>
            <w:vAlign w:val="center"/>
            <w:hideMark/>
          </w:tcPr>
          <w:p w14:paraId="1F269661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Daily or frequent use</w:t>
            </w:r>
          </w:p>
        </w:tc>
      </w:tr>
      <w:tr w:rsidR="00377339" w:rsidRPr="00D4620D" w14:paraId="1D6511F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9D78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Assumptions</w:t>
            </w:r>
          </w:p>
        </w:tc>
        <w:tc>
          <w:tcPr>
            <w:tcW w:w="0" w:type="auto"/>
            <w:vAlign w:val="center"/>
            <w:hideMark/>
          </w:tcPr>
          <w:p w14:paraId="7A0D8DE6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 xml:space="preserve">1. The repository contains medical codes. </w:t>
            </w:r>
          </w:p>
          <w:p w14:paraId="28FD6DAB" w14:textId="4E10EAD3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The user has the necessary permissions to access the repository.</w:t>
            </w:r>
          </w:p>
        </w:tc>
      </w:tr>
      <w:tr w:rsidR="00377339" w:rsidRPr="00D4620D" w14:paraId="5DD8B7C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FDAB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Constraints</w:t>
            </w:r>
          </w:p>
        </w:tc>
        <w:tc>
          <w:tcPr>
            <w:tcW w:w="0" w:type="auto"/>
            <w:vAlign w:val="center"/>
            <w:hideMark/>
          </w:tcPr>
          <w:p w14:paraId="6326AD71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user must have role-based access control to view the repository.</w:t>
            </w:r>
          </w:p>
        </w:tc>
      </w:tr>
      <w:tr w:rsidR="00377339" w:rsidRPr="00D4620D" w14:paraId="4BDA004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ED3BC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Dependencies</w:t>
            </w:r>
          </w:p>
        </w:tc>
        <w:tc>
          <w:tcPr>
            <w:tcW w:w="0" w:type="auto"/>
            <w:vAlign w:val="center"/>
            <w:hideMark/>
          </w:tcPr>
          <w:p w14:paraId="79DDC4F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Requires user authentication (Login use case must be completed successfully).</w:t>
            </w:r>
          </w:p>
        </w:tc>
      </w:tr>
      <w:tr w:rsidR="00377339" w:rsidRPr="00D4620D" w14:paraId="08A3449E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8DD97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Inputs and Outputs</w:t>
            </w:r>
          </w:p>
        </w:tc>
        <w:tc>
          <w:tcPr>
            <w:tcW w:w="0" w:type="auto"/>
            <w:vAlign w:val="center"/>
            <w:hideMark/>
          </w:tcPr>
          <w:p w14:paraId="576995C3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Input</w:t>
            </w:r>
            <w:r w:rsidRPr="00D4620D">
              <w:rPr>
                <w:rFonts w:cstheme="minorHAnsi"/>
                <w:sz w:val="24"/>
                <w:szCs w:val="24"/>
              </w:rPr>
              <w:t xml:space="preserve">: User request to view stored codes. </w:t>
            </w:r>
            <w:r w:rsidRPr="00D4620D">
              <w:rPr>
                <w:rStyle w:val="Strong"/>
                <w:rFonts w:cstheme="minorHAnsi"/>
                <w:sz w:val="24"/>
                <w:szCs w:val="24"/>
              </w:rPr>
              <w:t>Output</w:t>
            </w:r>
            <w:r w:rsidRPr="00D4620D">
              <w:rPr>
                <w:rFonts w:cstheme="minorHAnsi"/>
                <w:sz w:val="24"/>
                <w:szCs w:val="24"/>
              </w:rPr>
              <w:t>: List of ICD, CPT, and Policy Name codes displayed.</w:t>
            </w:r>
          </w:p>
        </w:tc>
      </w:tr>
      <w:tr w:rsidR="00377339" w:rsidRPr="00D4620D" w14:paraId="2B85FBE6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C0EA7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Business Rules</w:t>
            </w:r>
          </w:p>
        </w:tc>
        <w:tc>
          <w:tcPr>
            <w:tcW w:w="0" w:type="auto"/>
            <w:vAlign w:val="center"/>
            <w:hideMark/>
          </w:tcPr>
          <w:p w14:paraId="399EF441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Only authorized users can access the repository.</w:t>
            </w:r>
          </w:p>
          <w:p w14:paraId="59DC3DAD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lastRenderedPageBreak/>
              <w:t xml:space="preserve"> 2. The repository should be updated regularly with the latest codes. </w:t>
            </w:r>
          </w:p>
          <w:p w14:paraId="6A1B11C7" w14:textId="0437559E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3. The system should support keyword-based search for quick code retrieval.</w:t>
            </w:r>
          </w:p>
        </w:tc>
      </w:tr>
      <w:tr w:rsidR="00377339" w:rsidRPr="00D4620D" w14:paraId="4AC4675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D8304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lastRenderedPageBreak/>
              <w:t>Miscellaneous Information</w:t>
            </w:r>
          </w:p>
        </w:tc>
        <w:tc>
          <w:tcPr>
            <w:tcW w:w="0" w:type="auto"/>
            <w:vAlign w:val="center"/>
            <w:hideMark/>
          </w:tcPr>
          <w:p w14:paraId="5D380FD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system should log all user activities related to code access for audit purposes.</w:t>
            </w:r>
          </w:p>
        </w:tc>
      </w:tr>
    </w:tbl>
    <w:p w14:paraId="023A9246" w14:textId="607BC798" w:rsidR="00F87BD1" w:rsidRPr="00D4620D" w:rsidRDefault="00F87BD1" w:rsidP="00986000">
      <w:pPr>
        <w:rPr>
          <w:rFonts w:cstheme="minorHAnsi"/>
          <w:b/>
          <w:sz w:val="24"/>
          <w:szCs w:val="24"/>
        </w:rPr>
      </w:pPr>
    </w:p>
    <w:p w14:paraId="08DA401C" w14:textId="4461A584" w:rsidR="00377339" w:rsidRPr="00D4620D" w:rsidRDefault="00377339" w:rsidP="00377339">
      <w:pPr>
        <w:pStyle w:val="NormalWeb"/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  <w:b/>
        </w:rPr>
        <w:t>-------------------------------------------------------------------------</w:t>
      </w:r>
      <w:r w:rsidR="004656D8" w:rsidRPr="00D4620D">
        <w:rPr>
          <w:rFonts w:asciiTheme="minorHAnsi" w:hAnsiTheme="minorHAnsi" w:cstheme="minorHAnsi"/>
          <w:b/>
        </w:rPr>
        <w:t>---------------------------</w:t>
      </w:r>
    </w:p>
    <w:p w14:paraId="483093F9" w14:textId="48E87832" w:rsidR="00377339" w:rsidRPr="00D4620D" w:rsidRDefault="00377339" w:rsidP="00377339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7195"/>
      </w:tblGrid>
      <w:tr w:rsidR="00377339" w:rsidRPr="00D4620D" w14:paraId="17346C07" w14:textId="77777777" w:rsidTr="003773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A9A588" w14:textId="77777777" w:rsidR="00377339" w:rsidRPr="00D4620D" w:rsidRDefault="00377339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  <w:highlight w:val="lightGray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293FFF5D" w14:textId="77777777" w:rsidR="00377339" w:rsidRPr="00D4620D" w:rsidRDefault="00377339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  <w:highlight w:val="lightGray"/>
              </w:rPr>
              <w:t>Details</w:t>
            </w:r>
          </w:p>
        </w:tc>
      </w:tr>
      <w:tr w:rsidR="00377339" w:rsidRPr="00D4620D" w14:paraId="2C8DD91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108D5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Use Case ID</w:t>
            </w:r>
          </w:p>
        </w:tc>
        <w:tc>
          <w:tcPr>
            <w:tcW w:w="0" w:type="auto"/>
            <w:vAlign w:val="center"/>
            <w:hideMark/>
          </w:tcPr>
          <w:p w14:paraId="7B5CA75F" w14:textId="2C5BEF9A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UC003</w:t>
            </w:r>
          </w:p>
        </w:tc>
      </w:tr>
      <w:tr w:rsidR="00377339" w:rsidRPr="00D4620D" w14:paraId="1EADA2A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EA25F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Use Case Name</w:t>
            </w:r>
          </w:p>
        </w:tc>
        <w:tc>
          <w:tcPr>
            <w:tcW w:w="0" w:type="auto"/>
            <w:vAlign w:val="center"/>
            <w:hideMark/>
          </w:tcPr>
          <w:p w14:paraId="0A37EDE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Medicaid File Comparison</w:t>
            </w:r>
          </w:p>
        </w:tc>
      </w:tr>
      <w:tr w:rsidR="00377339" w:rsidRPr="00D4620D" w14:paraId="4737FAFF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50F2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Created By</w:t>
            </w:r>
          </w:p>
        </w:tc>
        <w:tc>
          <w:tcPr>
            <w:tcW w:w="0" w:type="auto"/>
            <w:vAlign w:val="center"/>
            <w:hideMark/>
          </w:tcPr>
          <w:p w14:paraId="2262E6AB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Kavya</w:t>
            </w:r>
          </w:p>
        </w:tc>
      </w:tr>
      <w:tr w:rsidR="00377339" w:rsidRPr="00D4620D" w14:paraId="5DAD605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4F06A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Last Updated</w:t>
            </w:r>
          </w:p>
        </w:tc>
        <w:tc>
          <w:tcPr>
            <w:tcW w:w="0" w:type="auto"/>
            <w:vAlign w:val="center"/>
            <w:hideMark/>
          </w:tcPr>
          <w:p w14:paraId="57A7DBF0" w14:textId="6E1EDDA8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20-03-2024</w:t>
            </w:r>
          </w:p>
        </w:tc>
      </w:tr>
      <w:tr w:rsidR="00377339" w:rsidRPr="00D4620D" w14:paraId="248BD48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53DB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Actor(s)</w:t>
            </w:r>
          </w:p>
        </w:tc>
        <w:tc>
          <w:tcPr>
            <w:tcW w:w="0" w:type="auto"/>
            <w:vAlign w:val="center"/>
            <w:hideMark/>
          </w:tcPr>
          <w:p w14:paraId="642CC4EE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Content Analyst, System</w:t>
            </w:r>
          </w:p>
        </w:tc>
      </w:tr>
      <w:tr w:rsidR="00377339" w:rsidRPr="00D4620D" w14:paraId="13BD198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5E2E4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6BE0B1D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This use case allows the Content Analyst to upload Medicaid files (Excel or PDF) to compare and identify discrepancies in healthcare claim policies.</w:t>
            </w:r>
          </w:p>
        </w:tc>
      </w:tr>
      <w:tr w:rsidR="00377339" w:rsidRPr="00D4620D" w14:paraId="20C691FF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9EAAC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Trigger</w:t>
            </w:r>
          </w:p>
        </w:tc>
        <w:tc>
          <w:tcPr>
            <w:tcW w:w="0" w:type="auto"/>
            <w:vAlign w:val="center"/>
            <w:hideMark/>
          </w:tcPr>
          <w:p w14:paraId="3DFCA805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user wants to compare Medicaid files to ensure accuracy in claim policies.</w:t>
            </w:r>
          </w:p>
        </w:tc>
      </w:tr>
      <w:tr w:rsidR="00377339" w:rsidRPr="00D4620D" w14:paraId="14842982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BB6BB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Precondition</w:t>
            </w:r>
          </w:p>
        </w:tc>
        <w:tc>
          <w:tcPr>
            <w:tcW w:w="0" w:type="auto"/>
            <w:vAlign w:val="center"/>
            <w:hideMark/>
          </w:tcPr>
          <w:p w14:paraId="13FE0EA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The user must be logged into the system.2. The Medicaid files must be available for upload.</w:t>
            </w:r>
          </w:p>
        </w:tc>
      </w:tr>
      <w:tr w:rsidR="00377339" w:rsidRPr="00D4620D" w14:paraId="22E8715F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90CBC" w14:textId="741315AB" w:rsidR="00377339" w:rsidRPr="00D4620D" w:rsidRDefault="00C50C4C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Post condition</w:t>
            </w:r>
          </w:p>
        </w:tc>
        <w:tc>
          <w:tcPr>
            <w:tcW w:w="0" w:type="auto"/>
            <w:vAlign w:val="center"/>
            <w:hideMark/>
          </w:tcPr>
          <w:p w14:paraId="00AA5E1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The system successfully compares the uploaded Medicaid files and provides a report on discrepancies.</w:t>
            </w:r>
          </w:p>
        </w:tc>
      </w:tr>
      <w:tr w:rsidR="00377339" w:rsidRPr="00D4620D" w14:paraId="7296507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21B42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Normal Flow</w:t>
            </w:r>
          </w:p>
        </w:tc>
        <w:tc>
          <w:tcPr>
            <w:tcW w:w="0" w:type="auto"/>
            <w:vAlign w:val="center"/>
            <w:hideMark/>
          </w:tcPr>
          <w:p w14:paraId="6FF506D8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User navigates to the "Medicaid File Comparison" section.</w:t>
            </w:r>
          </w:p>
          <w:p w14:paraId="07FF9C56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System prompts the user to upload the required Medicaid files (Excel or PDF).</w:t>
            </w:r>
          </w:p>
          <w:p w14:paraId="5E52A0BE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3. User selects and uploads the files.</w:t>
            </w:r>
          </w:p>
          <w:p w14:paraId="51B76F74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4. System validates the file format and content.</w:t>
            </w:r>
          </w:p>
          <w:p w14:paraId="6E19CB3E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lastRenderedPageBreak/>
              <w:t>5. System compares the uploaded files.</w:t>
            </w:r>
          </w:p>
          <w:p w14:paraId="2FBF5FF6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6. System identifies discrepancies, missing codes, or policy differences.</w:t>
            </w:r>
          </w:p>
          <w:p w14:paraId="035424B5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7. System generates a detailed report on the comparison results.</w:t>
            </w:r>
          </w:p>
          <w:p w14:paraId="4AEC9ED6" w14:textId="5BD13110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8. User reviews and downloads the report.</w:t>
            </w:r>
          </w:p>
        </w:tc>
      </w:tr>
      <w:tr w:rsidR="00377339" w:rsidRPr="00D4620D" w14:paraId="0B326858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974BF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lastRenderedPageBreak/>
              <w:t>Alternative Flow</w:t>
            </w:r>
          </w:p>
        </w:tc>
        <w:tc>
          <w:tcPr>
            <w:tcW w:w="0" w:type="auto"/>
            <w:vAlign w:val="center"/>
            <w:hideMark/>
          </w:tcPr>
          <w:p w14:paraId="19206794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Step 4A</w:t>
            </w:r>
            <w:r w:rsidRPr="00D4620D">
              <w:rPr>
                <w:rFonts w:cstheme="minorHAnsi"/>
                <w:sz w:val="24"/>
                <w:szCs w:val="24"/>
              </w:rPr>
              <w:t>: If the uploaded file format is incorrect, the system displays an error message and prompts the user to upload a valid file.</w:t>
            </w:r>
            <w:r w:rsidRPr="00D4620D">
              <w:rPr>
                <w:rStyle w:val="Strong"/>
                <w:rFonts w:cstheme="minorHAnsi"/>
                <w:sz w:val="24"/>
                <w:szCs w:val="24"/>
              </w:rPr>
              <w:t>Step 6A</w:t>
            </w:r>
            <w:r w:rsidRPr="00D4620D">
              <w:rPr>
                <w:rFonts w:cstheme="minorHAnsi"/>
                <w:sz w:val="24"/>
                <w:szCs w:val="24"/>
              </w:rPr>
              <w:t>: If no discrepancies are found, the system notifies the user that the files match.</w:t>
            </w:r>
          </w:p>
        </w:tc>
      </w:tr>
      <w:tr w:rsidR="00377339" w:rsidRPr="00D4620D" w14:paraId="6D9CA4D9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9A7B3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Exception Flow</w:t>
            </w:r>
          </w:p>
        </w:tc>
        <w:tc>
          <w:tcPr>
            <w:tcW w:w="0" w:type="auto"/>
            <w:vAlign w:val="center"/>
            <w:hideMark/>
          </w:tcPr>
          <w:p w14:paraId="64034C8D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E1</w:t>
            </w:r>
            <w:r w:rsidRPr="00D4620D">
              <w:rPr>
                <w:rFonts w:cstheme="minorHAnsi"/>
                <w:sz w:val="24"/>
                <w:szCs w:val="24"/>
              </w:rPr>
              <w:t>: If the file upload fails due to system issues, the system shows a "File upload failed. Please try again later" message.</w:t>
            </w:r>
            <w:r w:rsidRPr="00D4620D">
              <w:rPr>
                <w:rStyle w:val="Strong"/>
                <w:rFonts w:cstheme="minorHAnsi"/>
                <w:sz w:val="24"/>
                <w:szCs w:val="24"/>
              </w:rPr>
              <w:t>E2</w:t>
            </w:r>
            <w:r w:rsidRPr="00D4620D">
              <w:rPr>
                <w:rFonts w:cstheme="minorHAnsi"/>
                <w:sz w:val="24"/>
                <w:szCs w:val="24"/>
              </w:rPr>
              <w:t>: If the system cannot process the comparison, it displays a "Comparison error. Please contact support" message.</w:t>
            </w:r>
          </w:p>
        </w:tc>
      </w:tr>
      <w:tr w:rsidR="00377339" w:rsidRPr="00D4620D" w14:paraId="715013F6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CFAB1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48DA147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377339" w:rsidRPr="00D4620D" w14:paraId="5A5973D6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AB270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Frequency of Use</w:t>
            </w:r>
          </w:p>
        </w:tc>
        <w:tc>
          <w:tcPr>
            <w:tcW w:w="0" w:type="auto"/>
            <w:vAlign w:val="center"/>
            <w:hideMark/>
          </w:tcPr>
          <w:p w14:paraId="233C461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Weekly or as needed for Medicaid policy verification.</w:t>
            </w:r>
          </w:p>
        </w:tc>
      </w:tr>
      <w:tr w:rsidR="00377339" w:rsidRPr="00D4620D" w14:paraId="69B0C02D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DBB46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Assumptions</w:t>
            </w:r>
          </w:p>
        </w:tc>
        <w:tc>
          <w:tcPr>
            <w:tcW w:w="0" w:type="auto"/>
            <w:vAlign w:val="center"/>
            <w:hideMark/>
          </w:tcPr>
          <w:p w14:paraId="375AF29F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The user has the necessary permissions to upload Medicaid files.</w:t>
            </w:r>
          </w:p>
          <w:p w14:paraId="6DC640CC" w14:textId="3883E7A8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The system can handle large files efficiently.</w:t>
            </w:r>
          </w:p>
        </w:tc>
      </w:tr>
      <w:tr w:rsidR="00377339" w:rsidRPr="00D4620D" w14:paraId="73026FF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9781B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Constraints</w:t>
            </w:r>
          </w:p>
        </w:tc>
        <w:tc>
          <w:tcPr>
            <w:tcW w:w="0" w:type="auto"/>
            <w:vAlign w:val="center"/>
            <w:hideMark/>
          </w:tcPr>
          <w:p w14:paraId="3E8CE872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File uploads should be limited to specific formats (Excel, PDF).</w:t>
            </w:r>
          </w:p>
          <w:p w14:paraId="677B4F5A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Maximum file size restrictions should be enforced.</w:t>
            </w:r>
          </w:p>
          <w:p w14:paraId="18118405" w14:textId="382B12C1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3. Comparison processing time should be optimized for efficiency.</w:t>
            </w:r>
          </w:p>
        </w:tc>
      </w:tr>
      <w:tr w:rsidR="00377339" w:rsidRPr="00D4620D" w14:paraId="1B56EF54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EEAEB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Dependencies</w:t>
            </w:r>
          </w:p>
        </w:tc>
        <w:tc>
          <w:tcPr>
            <w:tcW w:w="0" w:type="auto"/>
            <w:vAlign w:val="center"/>
            <w:hideMark/>
          </w:tcPr>
          <w:p w14:paraId="057903A7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Requires a functional file upload module.</w:t>
            </w:r>
          </w:p>
          <w:p w14:paraId="68D7013A" w14:textId="0A2696EF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Requires a document comparison algorithm integrated into the system.3. Database must store historical Medicaid data for accurate comparison.</w:t>
            </w:r>
          </w:p>
        </w:tc>
      </w:tr>
      <w:tr w:rsidR="00377339" w:rsidRPr="00D4620D" w14:paraId="1B9BCF3A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83A83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Inputs and Outputs</w:t>
            </w:r>
          </w:p>
        </w:tc>
        <w:tc>
          <w:tcPr>
            <w:tcW w:w="0" w:type="auto"/>
            <w:vAlign w:val="center"/>
            <w:hideMark/>
          </w:tcPr>
          <w:p w14:paraId="18862854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Input</w:t>
            </w:r>
            <w:r w:rsidRPr="00D4620D">
              <w:rPr>
                <w:rFonts w:cstheme="minorHAnsi"/>
                <w:sz w:val="24"/>
                <w:szCs w:val="24"/>
              </w:rPr>
              <w:t>: User uploads Medicaid files (Excel, PDF).</w:t>
            </w:r>
          </w:p>
          <w:p w14:paraId="2F599AFE" w14:textId="00A0165A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 xml:space="preserve"> </w:t>
            </w:r>
            <w:r w:rsidRPr="00D4620D">
              <w:rPr>
                <w:rStyle w:val="Strong"/>
                <w:rFonts w:cstheme="minorHAnsi"/>
                <w:sz w:val="24"/>
                <w:szCs w:val="24"/>
              </w:rPr>
              <w:t>Output</w:t>
            </w:r>
            <w:r w:rsidRPr="00D4620D">
              <w:rPr>
                <w:rFonts w:cstheme="minorHAnsi"/>
                <w:sz w:val="24"/>
                <w:szCs w:val="24"/>
              </w:rPr>
              <w:t>: System generates a report highlighting differences and discrepancies.</w:t>
            </w:r>
          </w:p>
        </w:tc>
      </w:tr>
      <w:tr w:rsidR="00377339" w:rsidRPr="00D4620D" w14:paraId="34D04D4B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9AC73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t>Business Rules</w:t>
            </w:r>
          </w:p>
        </w:tc>
        <w:tc>
          <w:tcPr>
            <w:tcW w:w="0" w:type="auto"/>
            <w:vAlign w:val="center"/>
            <w:hideMark/>
          </w:tcPr>
          <w:p w14:paraId="382EE3DD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System should support version control for Medicaid policy documents.</w:t>
            </w:r>
          </w:p>
          <w:p w14:paraId="3FEB85EF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File comparison should be case-insensitive but should flag major formatting differences.</w:t>
            </w:r>
          </w:p>
          <w:p w14:paraId="4809A373" w14:textId="7BAD3C34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lastRenderedPageBreak/>
              <w:t>3. Users should be able to download the comparison results in PDF format.</w:t>
            </w:r>
          </w:p>
        </w:tc>
      </w:tr>
      <w:tr w:rsidR="00377339" w:rsidRPr="00D4620D" w14:paraId="4602FC83" w14:textId="77777777" w:rsidTr="00377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1F9E8" w14:textId="77777777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Style w:val="Strong"/>
                <w:rFonts w:cstheme="minorHAnsi"/>
                <w:sz w:val="24"/>
                <w:szCs w:val="24"/>
              </w:rPr>
              <w:lastRenderedPageBreak/>
              <w:t>Miscellaneous Information</w:t>
            </w:r>
          </w:p>
        </w:tc>
        <w:tc>
          <w:tcPr>
            <w:tcW w:w="0" w:type="auto"/>
            <w:vAlign w:val="center"/>
            <w:hideMark/>
          </w:tcPr>
          <w:p w14:paraId="024BED80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1. System should log all comparison activities for audit purposes.</w:t>
            </w:r>
          </w:p>
          <w:p w14:paraId="179302EA" w14:textId="77777777" w:rsidR="00C50C4C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2. If multiple users upload files simultaneously, the system should manage resources efficiently to prevent slowdowns.</w:t>
            </w:r>
          </w:p>
          <w:p w14:paraId="364D13F2" w14:textId="3F78C7BA" w:rsidR="00377339" w:rsidRPr="00D4620D" w:rsidRDefault="00377339">
            <w:pPr>
              <w:rPr>
                <w:rFonts w:cstheme="minorHAnsi"/>
                <w:sz w:val="24"/>
                <w:szCs w:val="24"/>
              </w:rPr>
            </w:pPr>
            <w:r w:rsidRPr="00D4620D">
              <w:rPr>
                <w:rFonts w:cstheme="minorHAnsi"/>
                <w:sz w:val="24"/>
                <w:szCs w:val="24"/>
              </w:rPr>
              <w:t>3. A notification should be sent to the user once the comparison is complete.</w:t>
            </w:r>
          </w:p>
        </w:tc>
      </w:tr>
    </w:tbl>
    <w:p w14:paraId="4BD3822C" w14:textId="2C891BFD" w:rsidR="00377339" w:rsidRPr="00D4620D" w:rsidRDefault="00377339" w:rsidP="00986000">
      <w:pPr>
        <w:pBdr>
          <w:bottom w:val="single" w:sz="6" w:space="1" w:color="auto"/>
        </w:pBdr>
        <w:rPr>
          <w:rFonts w:cstheme="minorHAnsi"/>
          <w:b/>
          <w:sz w:val="24"/>
          <w:szCs w:val="24"/>
        </w:rPr>
      </w:pPr>
    </w:p>
    <w:p w14:paraId="23037A06" w14:textId="7735FF8F" w:rsidR="004A3591" w:rsidRPr="00D4620D" w:rsidRDefault="004A3591" w:rsidP="00986000">
      <w:pPr>
        <w:pBdr>
          <w:bottom w:val="single" w:sz="6" w:space="1" w:color="auto"/>
        </w:pBdr>
        <w:rPr>
          <w:rFonts w:cstheme="minorHAnsi"/>
          <w:b/>
          <w:sz w:val="24"/>
          <w:szCs w:val="24"/>
        </w:rPr>
      </w:pPr>
    </w:p>
    <w:p w14:paraId="6D99F666" w14:textId="759E611D" w:rsidR="004A3591" w:rsidRPr="00D4620D" w:rsidRDefault="004A3591" w:rsidP="004A3591">
      <w:pPr>
        <w:rPr>
          <w:rFonts w:cstheme="minorHAnsi"/>
          <w:sz w:val="24"/>
          <w:szCs w:val="24"/>
        </w:rPr>
      </w:pPr>
    </w:p>
    <w:p w14:paraId="58009D61" w14:textId="77670A5C" w:rsidR="00004996" w:rsidRPr="00D4620D" w:rsidRDefault="00004996" w:rsidP="004A3591">
      <w:pPr>
        <w:rPr>
          <w:rFonts w:cstheme="minorHAnsi"/>
          <w:b/>
          <w:sz w:val="24"/>
          <w:szCs w:val="24"/>
        </w:rPr>
      </w:pPr>
    </w:p>
    <w:p w14:paraId="47056F38" w14:textId="2068D1E6" w:rsidR="00004996" w:rsidRPr="00D4620D" w:rsidRDefault="00004996" w:rsidP="004A3591">
      <w:pPr>
        <w:rPr>
          <w:rFonts w:cstheme="minorHAnsi"/>
          <w:b/>
          <w:sz w:val="24"/>
          <w:szCs w:val="24"/>
        </w:rPr>
      </w:pPr>
      <w:r w:rsidRPr="00D4620D">
        <w:rPr>
          <w:rFonts w:cstheme="minorHAnsi"/>
          <w:b/>
          <w:sz w:val="24"/>
          <w:szCs w:val="24"/>
          <w:highlight w:val="yellow"/>
        </w:rPr>
        <w:t xml:space="preserve">Document 7- </w:t>
      </w:r>
      <w:r w:rsidRPr="00D4620D">
        <w:rPr>
          <w:rFonts w:cstheme="minorHAnsi"/>
          <w:b/>
          <w:sz w:val="24"/>
          <w:szCs w:val="24"/>
          <w:highlight w:val="yellow"/>
        </w:rPr>
        <w:t>Screens and pages</w:t>
      </w:r>
    </w:p>
    <w:p w14:paraId="4D7DEDBC" w14:textId="2D124567" w:rsidR="00004A71" w:rsidRPr="00D4620D" w:rsidRDefault="00004A71" w:rsidP="004A3591">
      <w:pPr>
        <w:rPr>
          <w:rFonts w:cstheme="minorHAnsi"/>
          <w:sz w:val="24"/>
          <w:szCs w:val="24"/>
        </w:rPr>
      </w:pPr>
      <w:r w:rsidRPr="00D4620D">
        <w:rPr>
          <w:rFonts w:cstheme="minorHAnsi"/>
          <w:sz w:val="24"/>
          <w:szCs w:val="24"/>
        </w:rPr>
        <w:drawing>
          <wp:inline distT="0" distB="0" distL="0" distR="0" wp14:anchorId="5BE84D27" wp14:editId="26E1A652">
            <wp:extent cx="5408715" cy="3904180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6765" cy="391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D42E1" w14:textId="5D937803" w:rsidR="00F04458" w:rsidRPr="00D4620D" w:rsidRDefault="00F04458" w:rsidP="004A3591">
      <w:pPr>
        <w:rPr>
          <w:rFonts w:cstheme="minorHAnsi"/>
          <w:sz w:val="24"/>
          <w:szCs w:val="24"/>
        </w:rPr>
      </w:pPr>
      <w:r w:rsidRPr="00D4620D">
        <w:rPr>
          <w:rFonts w:cstheme="minorHAnsi"/>
          <w:sz w:val="24"/>
          <w:szCs w:val="24"/>
        </w:rPr>
        <w:lastRenderedPageBreak/>
        <w:drawing>
          <wp:inline distT="0" distB="0" distL="0" distR="0" wp14:anchorId="4EBAB0B1" wp14:editId="0380CBFF">
            <wp:extent cx="5398770" cy="321581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9420" cy="324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05AB" w14:textId="55EBF220" w:rsidR="00F04458" w:rsidRPr="00D4620D" w:rsidRDefault="00F04458" w:rsidP="004A3591">
      <w:pPr>
        <w:rPr>
          <w:rFonts w:cstheme="minorHAnsi"/>
          <w:sz w:val="24"/>
          <w:szCs w:val="24"/>
        </w:rPr>
      </w:pPr>
      <w:r w:rsidRPr="00D4620D">
        <w:rPr>
          <w:rFonts w:cstheme="minorHAnsi"/>
          <w:sz w:val="24"/>
          <w:szCs w:val="24"/>
        </w:rPr>
        <w:drawing>
          <wp:inline distT="0" distB="0" distL="0" distR="0" wp14:anchorId="22922419" wp14:editId="5B7F9145">
            <wp:extent cx="5380186" cy="36807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0186" cy="368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49A07" w14:textId="5E8890E3" w:rsidR="00004996" w:rsidRPr="00D4620D" w:rsidRDefault="00004996" w:rsidP="004A3591">
      <w:pPr>
        <w:rPr>
          <w:rFonts w:cstheme="minorHAnsi"/>
          <w:sz w:val="24"/>
          <w:szCs w:val="24"/>
        </w:rPr>
      </w:pPr>
      <w:r w:rsidRPr="00D4620D">
        <w:rPr>
          <w:rFonts w:cstheme="minorHAnsi"/>
          <w:sz w:val="24"/>
          <w:szCs w:val="24"/>
        </w:rPr>
        <w:lastRenderedPageBreak/>
        <w:drawing>
          <wp:inline distT="0" distB="0" distL="0" distR="0" wp14:anchorId="29089120" wp14:editId="59243EC2">
            <wp:extent cx="5399070" cy="407968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6015" cy="40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B2A55" w14:textId="70493998" w:rsidR="00004996" w:rsidRPr="00D4620D" w:rsidRDefault="00004996" w:rsidP="004A3591">
      <w:pPr>
        <w:rPr>
          <w:rFonts w:cstheme="minorHAnsi"/>
          <w:sz w:val="24"/>
          <w:szCs w:val="24"/>
        </w:rPr>
      </w:pPr>
      <w:r w:rsidRPr="00D4620D">
        <w:rPr>
          <w:rFonts w:cstheme="minorHAnsi"/>
          <w:sz w:val="24"/>
          <w:szCs w:val="24"/>
        </w:rPr>
        <w:drawing>
          <wp:inline distT="0" distB="0" distL="0" distR="0" wp14:anchorId="0FCBCA2C" wp14:editId="6C995B2B">
            <wp:extent cx="5121667" cy="411577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0192" cy="412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82A4" w14:textId="1A08A385" w:rsidR="00004996" w:rsidRPr="00D4620D" w:rsidRDefault="0046542E" w:rsidP="004A3591">
      <w:pPr>
        <w:rPr>
          <w:rFonts w:cstheme="minorHAnsi"/>
          <w:sz w:val="24"/>
          <w:szCs w:val="24"/>
        </w:rPr>
      </w:pPr>
      <w:r w:rsidRPr="00D4620D">
        <w:rPr>
          <w:rFonts w:cstheme="minorHAnsi"/>
          <w:sz w:val="24"/>
          <w:szCs w:val="24"/>
        </w:rPr>
        <w:t>--------------------------------------------------------------------------------------------------------------------------</w:t>
      </w:r>
    </w:p>
    <w:p w14:paraId="23CD4732" w14:textId="60BFE3BB" w:rsidR="00004996" w:rsidRPr="00D4620D" w:rsidRDefault="00004996" w:rsidP="004A3591">
      <w:pPr>
        <w:rPr>
          <w:rFonts w:cstheme="minorHAnsi"/>
          <w:b/>
          <w:sz w:val="24"/>
          <w:szCs w:val="24"/>
          <w:highlight w:val="yellow"/>
        </w:rPr>
      </w:pPr>
      <w:r w:rsidRPr="00D4620D">
        <w:rPr>
          <w:rFonts w:cstheme="minorHAnsi"/>
          <w:b/>
          <w:sz w:val="24"/>
          <w:szCs w:val="24"/>
          <w:highlight w:val="yellow"/>
        </w:rPr>
        <w:lastRenderedPageBreak/>
        <w:t xml:space="preserve">Document 8- Tools-Visio and </w:t>
      </w:r>
      <w:r w:rsidRPr="00D4620D">
        <w:rPr>
          <w:rFonts w:cstheme="minorHAnsi"/>
          <w:b/>
          <w:sz w:val="24"/>
          <w:szCs w:val="24"/>
          <w:highlight w:val="yellow"/>
        </w:rPr>
        <w:t>Azure</w:t>
      </w:r>
    </w:p>
    <w:p w14:paraId="0E861BC1" w14:textId="7EE7FB01" w:rsidR="00004996" w:rsidRPr="00004996" w:rsidRDefault="00004996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  <w:r w:rsidRPr="00004996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1. MS </w:t>
      </w:r>
      <w:r w:rsidRPr="00D4620D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en-IN"/>
          <w14:ligatures w14:val="none"/>
        </w:rPr>
        <w:t>Visio</w:t>
      </w:r>
      <w:r w:rsidRPr="00D4620D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: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 It is a diagramming and vector graphics application used to create diagrams, flowcharts, and other visual representations of complex information.</w:t>
      </w:r>
    </w:p>
    <w:p w14:paraId="49E38597" w14:textId="77777777" w:rsidR="00004996" w:rsidRPr="00004996" w:rsidRDefault="00004996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It is used to create professional diagrams, flowcharts, organizational charts, network designs, floor plans, and much more. It's a versatile tool for visually representing processes, systems, and structures, making it popular among business analysts, project managers, and IT professionals.</w:t>
      </w:r>
    </w:p>
    <w:p w14:paraId="3888E0D3" w14:textId="117BDC5B" w:rsidR="00004996" w:rsidRPr="00004996" w:rsidRDefault="00004996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Features: Pre-Built Templates and </w:t>
      </w:r>
      <w:r w:rsidRPr="00D4620D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Shapes;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 Drag-and-Drop </w:t>
      </w:r>
      <w:r w:rsidRPr="00D4620D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Interface;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 Integration with Other Microsoft Tools; Customization, Cloud Support</w:t>
      </w:r>
    </w:p>
    <w:p w14:paraId="7625D8DD" w14:textId="2D3275D7" w:rsidR="00004996" w:rsidRPr="00004996" w:rsidRDefault="00004996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Uses: </w:t>
      </w:r>
      <w:r w:rsidRPr="00D4620D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Swim lane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 diagrams; Network diagrams; System Diagrams; Charts; Gantt charts.</w:t>
      </w:r>
    </w:p>
    <w:p w14:paraId="24FD8ACD" w14:textId="36F7B408" w:rsidR="00004996" w:rsidRPr="00004996" w:rsidRDefault="00004996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  <w:r w:rsidRPr="00004996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en-IN"/>
          <w14:ligatures w14:val="none"/>
        </w:rPr>
        <w:t>2. Balsamiq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: It is a rapid </w:t>
      </w:r>
      <w:r w:rsidRPr="00D4620D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wire framing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 tool used to create mock-ups and prototypes of interfaces. Balsamiq is a popular </w:t>
      </w:r>
      <w:r w:rsidRPr="00D4620D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wire framing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 tool designed to create low-fidelity mock-ups for websites, mobile apps, or any other software application.</w:t>
      </w:r>
    </w:p>
    <w:p w14:paraId="2DC29F55" w14:textId="77777777" w:rsidR="00004996" w:rsidRPr="00004996" w:rsidRDefault="00004996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  <w:r w:rsidRPr="00004996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en-IN"/>
          <w14:ligatures w14:val="none"/>
        </w:rPr>
        <w:t>3. Azure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 : It is a more advanced prototyping tool used to create high-fidelity, interactive</w:t>
      </w:r>
    </w:p>
    <w:p w14:paraId="1E6756F3" w14:textId="2C13F417" w:rsidR="00004996" w:rsidRPr="00004996" w:rsidRDefault="00004996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  <w:r w:rsidRPr="00D4620D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wireframes,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 and prototypes for web and mobile applications. Azure provides a vast array of services, including Infrastructure as a Service (IaaS), Platform as a Service (PaaS), and Software as a Service (SaaS), making it a versatile tool for various use cases.</w:t>
      </w:r>
    </w:p>
    <w:p w14:paraId="7D7F5E4C" w14:textId="5875E2E8" w:rsidR="00004996" w:rsidRPr="00D4620D" w:rsidRDefault="00004996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  <w:r w:rsidRPr="00D4620D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Uses:</w:t>
      </w:r>
      <w:r w:rsidRPr="00004996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 xml:space="preserve"> App development and hosting; Data storage and backup; Disaster recovery and business continuity; Big data and analytics.</w:t>
      </w:r>
    </w:p>
    <w:p w14:paraId="3D8EC3F6" w14:textId="021265AD" w:rsidR="0046542E" w:rsidRPr="00D4620D" w:rsidRDefault="0046542E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  <w:r w:rsidRPr="00D4620D"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  <w:t>-----------------------------------------------------------------------------------------------------------------</w:t>
      </w:r>
    </w:p>
    <w:p w14:paraId="6E455B59" w14:textId="7AAF69C2" w:rsidR="00F02129" w:rsidRPr="00D4620D" w:rsidRDefault="00F02129" w:rsidP="00F02129">
      <w:pPr>
        <w:rPr>
          <w:rFonts w:cstheme="minorHAnsi"/>
          <w:b/>
          <w:sz w:val="24"/>
          <w:szCs w:val="24"/>
          <w:highlight w:val="yellow"/>
        </w:rPr>
      </w:pPr>
      <w:r w:rsidRPr="00D4620D">
        <w:rPr>
          <w:rFonts w:cstheme="minorHAnsi"/>
          <w:b/>
          <w:sz w:val="24"/>
          <w:szCs w:val="24"/>
          <w:highlight w:val="yellow"/>
        </w:rPr>
        <w:t xml:space="preserve">Document 9- My experience as BA </w:t>
      </w:r>
    </w:p>
    <w:p w14:paraId="6EC0D07B" w14:textId="77777777" w:rsidR="00F02129" w:rsidRPr="00D4620D" w:rsidRDefault="00F02129" w:rsidP="00F02129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D4620D">
        <w:rPr>
          <w:rFonts w:asciiTheme="minorHAnsi" w:hAnsiTheme="minorHAnsi" w:cstheme="minorHAnsi"/>
          <w:sz w:val="24"/>
          <w:szCs w:val="24"/>
        </w:rPr>
        <w:t>1. Requirement Gathering:</w:t>
      </w:r>
    </w:p>
    <w:p w14:paraId="760AFE22" w14:textId="77777777" w:rsidR="00F02129" w:rsidRPr="00D4620D" w:rsidRDefault="00F02129" w:rsidP="00F0212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Techniques Used:</w:t>
      </w:r>
      <w:r w:rsidRPr="00D4620D">
        <w:rPr>
          <w:rFonts w:asciiTheme="minorHAnsi" w:hAnsiTheme="minorHAnsi" w:cstheme="minorHAnsi"/>
        </w:rPr>
        <w:t xml:space="preserve"> MOSCOW and Prototyping</w:t>
      </w:r>
    </w:p>
    <w:p w14:paraId="1EC45D82" w14:textId="77777777" w:rsidR="00F02129" w:rsidRPr="00D4620D" w:rsidRDefault="00F02129" w:rsidP="00F0212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Challenges:</w:t>
      </w:r>
      <w:r w:rsidRPr="00D4620D">
        <w:rPr>
          <w:rFonts w:asciiTheme="minorHAnsi" w:hAnsiTheme="minorHAnsi" w:cstheme="minorHAnsi"/>
        </w:rPr>
        <w:t xml:space="preserve"> Client availability was limited, so I identified alternative points of contact to expedite information gathering.</w:t>
      </w:r>
    </w:p>
    <w:p w14:paraId="6E440124" w14:textId="77777777" w:rsidR="00F02129" w:rsidRPr="00D4620D" w:rsidRDefault="00F02129" w:rsidP="00F0212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Requirement Validation:</w:t>
      </w:r>
      <w:r w:rsidRPr="00D4620D">
        <w:rPr>
          <w:rFonts w:asciiTheme="minorHAnsi" w:hAnsiTheme="minorHAnsi" w:cstheme="minorHAnsi"/>
        </w:rPr>
        <w:t xml:space="preserve"> Used the FURPS technique to ensure completeness.</w:t>
      </w:r>
    </w:p>
    <w:p w14:paraId="41ECB5C5" w14:textId="77777777" w:rsidR="00F02129" w:rsidRPr="00D4620D" w:rsidRDefault="00F02129" w:rsidP="00F0212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Refinement:</w:t>
      </w:r>
      <w:r w:rsidRPr="00D4620D">
        <w:rPr>
          <w:rFonts w:asciiTheme="minorHAnsi" w:hAnsiTheme="minorHAnsi" w:cstheme="minorHAnsi"/>
        </w:rPr>
        <w:t xml:space="preserve"> Removed duplicate and conflicting requirements.</w:t>
      </w:r>
    </w:p>
    <w:p w14:paraId="31060B6D" w14:textId="77777777" w:rsidR="00F02129" w:rsidRPr="00D4620D" w:rsidRDefault="00F02129" w:rsidP="00F0212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Visualization:</w:t>
      </w:r>
      <w:r w:rsidRPr="00D4620D">
        <w:rPr>
          <w:rFonts w:asciiTheme="minorHAnsi" w:hAnsiTheme="minorHAnsi" w:cstheme="minorHAnsi"/>
        </w:rPr>
        <w:t xml:space="preserve"> Developed initial prototypes to clarify ambiguous requirements and enhance stakeholder engagement.</w:t>
      </w:r>
    </w:p>
    <w:p w14:paraId="4FF12BAA" w14:textId="77777777" w:rsidR="00F02129" w:rsidRPr="00D4620D" w:rsidRDefault="00F02129" w:rsidP="00F02129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D4620D">
        <w:rPr>
          <w:rFonts w:asciiTheme="minorHAnsi" w:hAnsiTheme="minorHAnsi" w:cstheme="minorHAnsi"/>
          <w:sz w:val="24"/>
          <w:szCs w:val="24"/>
        </w:rPr>
        <w:t>2. Requirement Analysis:</w:t>
      </w:r>
    </w:p>
    <w:p w14:paraId="7224F524" w14:textId="77777777" w:rsidR="00F02129" w:rsidRPr="00D4620D" w:rsidRDefault="00F02129" w:rsidP="00F02129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UML Diagrams:</w:t>
      </w:r>
      <w:r w:rsidRPr="00D4620D">
        <w:rPr>
          <w:rFonts w:asciiTheme="minorHAnsi" w:hAnsiTheme="minorHAnsi" w:cstheme="minorHAnsi"/>
        </w:rPr>
        <w:t xml:space="preserve"> Created Use Case Diagrams and Activity Diagrams for process flows.</w:t>
      </w:r>
    </w:p>
    <w:p w14:paraId="0EDD64DC" w14:textId="77777777" w:rsidR="00F02129" w:rsidRPr="00D4620D" w:rsidRDefault="00F02129" w:rsidP="00F02129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Collaboration:</w:t>
      </w:r>
      <w:r w:rsidRPr="00D4620D">
        <w:rPr>
          <w:rFonts w:asciiTheme="minorHAnsi" w:hAnsiTheme="minorHAnsi" w:cstheme="minorHAnsi"/>
        </w:rPr>
        <w:t xml:space="preserve"> Presented diagrams to the team for feedback and made necessary modifications.</w:t>
      </w:r>
    </w:p>
    <w:p w14:paraId="5E730C49" w14:textId="77777777" w:rsidR="00F02129" w:rsidRPr="00D4620D" w:rsidRDefault="00F02129" w:rsidP="00F02129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lastRenderedPageBreak/>
        <w:t>Documentation:</w:t>
      </w:r>
      <w:r w:rsidRPr="00D4620D">
        <w:rPr>
          <w:rFonts w:asciiTheme="minorHAnsi" w:hAnsiTheme="minorHAnsi" w:cstheme="minorHAnsi"/>
        </w:rPr>
        <w:t xml:space="preserve"> Prepared Business Requirements Specification (BRS) and Software Requirements Specification (SRS).</w:t>
      </w:r>
    </w:p>
    <w:p w14:paraId="7EAB277B" w14:textId="77777777" w:rsidR="00F02129" w:rsidRPr="00D4620D" w:rsidRDefault="00F02129" w:rsidP="00F02129">
      <w:pPr>
        <w:pStyle w:val="Heading4"/>
        <w:rPr>
          <w:rFonts w:asciiTheme="minorHAnsi" w:hAnsiTheme="minorHAnsi" w:cstheme="minorHAnsi"/>
          <w:sz w:val="24"/>
          <w:szCs w:val="24"/>
        </w:rPr>
      </w:pPr>
      <w:r w:rsidRPr="00D4620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Business Requirement Specification (BRS)</w:t>
      </w:r>
    </w:p>
    <w:p w14:paraId="07168728" w14:textId="77777777" w:rsidR="00F02129" w:rsidRPr="00D4620D" w:rsidRDefault="00F02129" w:rsidP="00F02129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Project Title:</w:t>
      </w:r>
      <w:r w:rsidRPr="00D4620D">
        <w:rPr>
          <w:rFonts w:asciiTheme="minorHAnsi" w:hAnsiTheme="minorHAnsi" w:cstheme="minorHAnsi"/>
        </w:rPr>
        <w:t xml:space="preserve"> Electronic Claims Library (ECL) Implementation</w:t>
      </w:r>
    </w:p>
    <w:p w14:paraId="064BCB8C" w14:textId="77777777" w:rsidR="00F02129" w:rsidRPr="00D4620D" w:rsidRDefault="00F02129" w:rsidP="00F02129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Objective:</w:t>
      </w:r>
      <w:r w:rsidRPr="00D4620D">
        <w:rPr>
          <w:rFonts w:asciiTheme="minorHAnsi" w:hAnsiTheme="minorHAnsi" w:cstheme="minorHAnsi"/>
        </w:rPr>
        <w:t xml:space="preserve"> To streamline claim documentation, storage, and retrieval while ensuring accuracy and compliance.</w:t>
      </w:r>
    </w:p>
    <w:p w14:paraId="24CC6E50" w14:textId="77777777" w:rsidR="00F02129" w:rsidRPr="00D4620D" w:rsidRDefault="00F02129" w:rsidP="00F02129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Business Goals &amp; Benefits:</w:t>
      </w:r>
    </w:p>
    <w:p w14:paraId="51B0AC3B" w14:textId="77777777" w:rsidR="00F02129" w:rsidRPr="00D4620D" w:rsidRDefault="00F02129" w:rsidP="00F02129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Reduced manual documentation and paperwork.</w:t>
      </w:r>
    </w:p>
    <w:p w14:paraId="01CC43FB" w14:textId="77777777" w:rsidR="00F02129" w:rsidRPr="00D4620D" w:rsidRDefault="00F02129" w:rsidP="00F02129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Faster claim processing and reduced errors.</w:t>
      </w:r>
    </w:p>
    <w:p w14:paraId="1458A0EB" w14:textId="77777777" w:rsidR="00F02129" w:rsidRPr="00D4620D" w:rsidRDefault="00F02129" w:rsidP="00F02129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Enhanced fraud detection mechanisms.</w:t>
      </w:r>
    </w:p>
    <w:p w14:paraId="27221BB6" w14:textId="77777777" w:rsidR="00F02129" w:rsidRPr="00D4620D" w:rsidRDefault="00F02129" w:rsidP="00F02129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Improved compliance with regulatory guidelines.</w:t>
      </w:r>
    </w:p>
    <w:p w14:paraId="628DD268" w14:textId="77777777" w:rsidR="00F02129" w:rsidRPr="00D4620D" w:rsidRDefault="00F02129" w:rsidP="00F02129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High-Level Requirements:</w:t>
      </w:r>
    </w:p>
    <w:p w14:paraId="75CDCFF2" w14:textId="77777777" w:rsidR="00F02129" w:rsidRPr="00D4620D" w:rsidRDefault="00F02129" w:rsidP="00F02129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Secure digital claim storage with version control.</w:t>
      </w:r>
    </w:p>
    <w:p w14:paraId="73AF73E4" w14:textId="77777777" w:rsidR="00F02129" w:rsidRPr="00D4620D" w:rsidRDefault="00F02129" w:rsidP="00F02129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Role-based access for different stakeholders.</w:t>
      </w:r>
    </w:p>
    <w:p w14:paraId="2CFDF122" w14:textId="77777777" w:rsidR="00F02129" w:rsidRPr="00D4620D" w:rsidRDefault="00F02129" w:rsidP="00F02129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Integration with existing claims processing platforms.</w:t>
      </w:r>
    </w:p>
    <w:p w14:paraId="25187035" w14:textId="77777777" w:rsidR="00F02129" w:rsidRPr="00D4620D" w:rsidRDefault="00F02129" w:rsidP="00F02129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Compliance with healthcare data privacy laws.</w:t>
      </w:r>
    </w:p>
    <w:p w14:paraId="35956657" w14:textId="77777777" w:rsidR="00F02129" w:rsidRPr="00D4620D" w:rsidRDefault="00F02129" w:rsidP="00F02129">
      <w:pPr>
        <w:pStyle w:val="Heading4"/>
        <w:rPr>
          <w:rFonts w:asciiTheme="minorHAnsi" w:hAnsiTheme="minorHAnsi" w:cstheme="minorHAnsi"/>
          <w:sz w:val="24"/>
          <w:szCs w:val="24"/>
        </w:rPr>
      </w:pPr>
      <w:r w:rsidRPr="00D4620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Software Requirement Specification (SRS)</w:t>
      </w:r>
    </w:p>
    <w:p w14:paraId="3F83DD37" w14:textId="77777777" w:rsidR="00F02129" w:rsidRPr="00D4620D" w:rsidRDefault="00F02129" w:rsidP="00F02129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Functional Requirements:</w:t>
      </w:r>
    </w:p>
    <w:p w14:paraId="40CA5701" w14:textId="77777777" w:rsidR="00F02129" w:rsidRPr="00D4620D" w:rsidRDefault="00F02129" w:rsidP="00F02129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User authentication and role-based access.</w:t>
      </w:r>
    </w:p>
    <w:p w14:paraId="2D789AE7" w14:textId="77777777" w:rsidR="00F02129" w:rsidRPr="00D4620D" w:rsidRDefault="00F02129" w:rsidP="00F02129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Digital upload and tagging of claim documents.</w:t>
      </w:r>
    </w:p>
    <w:p w14:paraId="06DB6C15" w14:textId="77777777" w:rsidR="00F02129" w:rsidRPr="00D4620D" w:rsidRDefault="00F02129" w:rsidP="00F02129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Advanced search and filtering capabilities.</w:t>
      </w:r>
    </w:p>
    <w:p w14:paraId="2ACE2524" w14:textId="77777777" w:rsidR="00F02129" w:rsidRPr="00D4620D" w:rsidRDefault="00F02129" w:rsidP="00F02129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Claim approval workflow automation.</w:t>
      </w:r>
    </w:p>
    <w:p w14:paraId="4173A2CE" w14:textId="77777777" w:rsidR="00F02129" w:rsidRPr="00D4620D" w:rsidRDefault="00F02129" w:rsidP="00F02129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Non-Functional Requirements:</w:t>
      </w:r>
    </w:p>
    <w:p w14:paraId="0C3992AE" w14:textId="77777777" w:rsidR="00F02129" w:rsidRPr="00D4620D" w:rsidRDefault="00F02129" w:rsidP="00F02129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High system availability and fault tolerance.</w:t>
      </w:r>
    </w:p>
    <w:p w14:paraId="17BCC886" w14:textId="77777777" w:rsidR="00F02129" w:rsidRPr="00D4620D" w:rsidRDefault="00F02129" w:rsidP="00F02129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Data encryption and secure storage.</w:t>
      </w:r>
    </w:p>
    <w:p w14:paraId="40656FB5" w14:textId="77777777" w:rsidR="00F02129" w:rsidRPr="00D4620D" w:rsidRDefault="00F02129" w:rsidP="00F02129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Scalability for future enhancements.</w:t>
      </w:r>
    </w:p>
    <w:p w14:paraId="0E7B40FB" w14:textId="77777777" w:rsidR="00F02129" w:rsidRPr="00D4620D" w:rsidRDefault="00F02129" w:rsidP="00F02129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Compliance with HIPAA and other regulations.</w:t>
      </w:r>
    </w:p>
    <w:p w14:paraId="2978A8F0" w14:textId="77777777" w:rsidR="00F02129" w:rsidRPr="00D4620D" w:rsidRDefault="00F02129" w:rsidP="00F02129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D4620D">
        <w:rPr>
          <w:rFonts w:asciiTheme="minorHAnsi" w:hAnsiTheme="minorHAnsi" w:cstheme="minorHAnsi"/>
          <w:sz w:val="24"/>
          <w:szCs w:val="24"/>
        </w:rPr>
        <w:t>3. Design:</w:t>
      </w:r>
    </w:p>
    <w:p w14:paraId="14F5CB2B" w14:textId="77777777" w:rsidR="00F02129" w:rsidRPr="00D4620D" w:rsidRDefault="00F02129" w:rsidP="00F02129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Test Case Development:</w:t>
      </w:r>
      <w:r w:rsidRPr="00D4620D">
        <w:rPr>
          <w:rFonts w:asciiTheme="minorHAnsi" w:hAnsiTheme="minorHAnsi" w:cstheme="minorHAnsi"/>
        </w:rPr>
        <w:t xml:space="preserve"> Created test cases based on use cases.</w:t>
      </w:r>
    </w:p>
    <w:p w14:paraId="347FEB24" w14:textId="77777777" w:rsidR="00F02129" w:rsidRPr="00D4620D" w:rsidRDefault="00F02129" w:rsidP="00F02129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Key Features Designed:</w:t>
      </w:r>
    </w:p>
    <w:p w14:paraId="2A6C9899" w14:textId="77777777" w:rsidR="00F02129" w:rsidRPr="00D4620D" w:rsidRDefault="00F02129" w:rsidP="00F02129">
      <w:pPr>
        <w:pStyle w:val="NormalWeb"/>
        <w:numPr>
          <w:ilvl w:val="1"/>
          <w:numId w:val="5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User login and role management.</w:t>
      </w:r>
    </w:p>
    <w:p w14:paraId="2326FB3A" w14:textId="77777777" w:rsidR="00F02129" w:rsidRPr="00D4620D" w:rsidRDefault="00F02129" w:rsidP="00F02129">
      <w:pPr>
        <w:pStyle w:val="NormalWeb"/>
        <w:numPr>
          <w:ilvl w:val="1"/>
          <w:numId w:val="5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Search claimants by name and ID.</w:t>
      </w:r>
    </w:p>
    <w:p w14:paraId="2980AB26" w14:textId="77777777" w:rsidR="00F02129" w:rsidRPr="00D4620D" w:rsidRDefault="00F02129" w:rsidP="00F02129">
      <w:pPr>
        <w:pStyle w:val="NormalWeb"/>
        <w:numPr>
          <w:ilvl w:val="1"/>
          <w:numId w:val="5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View, upload, and download claim files.</w:t>
      </w:r>
    </w:p>
    <w:p w14:paraId="4832AACB" w14:textId="77777777" w:rsidR="00F02129" w:rsidRPr="00D4620D" w:rsidRDefault="00F02129" w:rsidP="00F02129">
      <w:pPr>
        <w:pStyle w:val="NormalWeb"/>
        <w:numPr>
          <w:ilvl w:val="1"/>
          <w:numId w:val="5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System authentication and security features.</w:t>
      </w:r>
    </w:p>
    <w:p w14:paraId="5ACF0D5A" w14:textId="77777777" w:rsidR="00F02129" w:rsidRPr="00D4620D" w:rsidRDefault="00F02129" w:rsidP="00F02129">
      <w:pPr>
        <w:pStyle w:val="NormalWeb"/>
        <w:numPr>
          <w:ilvl w:val="1"/>
          <w:numId w:val="5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Integration with external claims processing systems.</w:t>
      </w:r>
    </w:p>
    <w:p w14:paraId="54402D34" w14:textId="77777777" w:rsidR="00F02129" w:rsidRPr="00D4620D" w:rsidRDefault="00F02129" w:rsidP="00F02129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Requirement Traceability Matrix (RTM):</w:t>
      </w:r>
      <w:r w:rsidRPr="00D4620D">
        <w:rPr>
          <w:rFonts w:asciiTheme="minorHAnsi" w:hAnsiTheme="minorHAnsi" w:cstheme="minorHAnsi"/>
        </w:rPr>
        <w:t xml:space="preserve"> Maintained RTM to ensure all requirements were met during development.</w:t>
      </w:r>
    </w:p>
    <w:p w14:paraId="3D13193B" w14:textId="77777777" w:rsidR="00F02129" w:rsidRPr="00D4620D" w:rsidRDefault="00F02129" w:rsidP="00F02129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D4620D">
        <w:rPr>
          <w:rFonts w:asciiTheme="minorHAnsi" w:hAnsiTheme="minorHAnsi" w:cstheme="minorHAnsi"/>
          <w:sz w:val="24"/>
          <w:szCs w:val="24"/>
        </w:rPr>
        <w:t>4. Development:</w:t>
      </w:r>
    </w:p>
    <w:p w14:paraId="20BBB125" w14:textId="77777777" w:rsidR="00F02129" w:rsidRPr="00D4620D" w:rsidRDefault="00F02129" w:rsidP="00F02129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Team Coordination:</w:t>
      </w:r>
      <w:r w:rsidRPr="00D4620D">
        <w:rPr>
          <w:rFonts w:asciiTheme="minorHAnsi" w:hAnsiTheme="minorHAnsi" w:cstheme="minorHAnsi"/>
        </w:rPr>
        <w:t xml:space="preserve"> Organized Joint Application Development (JAD) sessions.</w:t>
      </w:r>
    </w:p>
    <w:p w14:paraId="5B87A192" w14:textId="77777777" w:rsidR="00F02129" w:rsidRPr="00D4620D" w:rsidRDefault="00F02129" w:rsidP="00F02129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lastRenderedPageBreak/>
        <w:t>Conflict Resolution:</w:t>
      </w:r>
      <w:r w:rsidRPr="00D4620D">
        <w:rPr>
          <w:rFonts w:asciiTheme="minorHAnsi" w:hAnsiTheme="minorHAnsi" w:cstheme="minorHAnsi"/>
        </w:rPr>
        <w:t xml:space="preserve"> Addressed disagreements among team members and encouraged collaborative decision-making.</w:t>
      </w:r>
    </w:p>
    <w:p w14:paraId="7D4E42AA" w14:textId="77777777" w:rsidR="00F02129" w:rsidRPr="00D4620D" w:rsidRDefault="00F02129" w:rsidP="00F02129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Requirement Clarification:</w:t>
      </w:r>
      <w:r w:rsidRPr="00D4620D">
        <w:rPr>
          <w:rFonts w:asciiTheme="minorHAnsi" w:hAnsiTheme="minorHAnsi" w:cstheme="minorHAnsi"/>
        </w:rPr>
        <w:t xml:space="preserve"> Provided ongoing support to developers and testers.</w:t>
      </w:r>
    </w:p>
    <w:p w14:paraId="3E6071CA" w14:textId="77777777" w:rsidR="00F02129" w:rsidRPr="00D4620D" w:rsidRDefault="00F02129" w:rsidP="00F02129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Meeting Management:</w:t>
      </w:r>
      <w:r w:rsidRPr="00D4620D">
        <w:rPr>
          <w:rFonts w:asciiTheme="minorHAnsi" w:hAnsiTheme="minorHAnsi" w:cstheme="minorHAnsi"/>
        </w:rPr>
        <w:t xml:space="preserve"> Recorded sessions and documented discussions for absent team members.</w:t>
      </w:r>
    </w:p>
    <w:p w14:paraId="14FA19F1" w14:textId="77777777" w:rsidR="00F02129" w:rsidRPr="00D4620D" w:rsidRDefault="00F02129" w:rsidP="00F02129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D4620D">
        <w:rPr>
          <w:rFonts w:asciiTheme="minorHAnsi" w:hAnsiTheme="minorHAnsi" w:cstheme="minorHAnsi"/>
          <w:sz w:val="24"/>
          <w:szCs w:val="24"/>
        </w:rPr>
        <w:t>5. Testing:</w:t>
      </w:r>
    </w:p>
    <w:p w14:paraId="59C1F7EF" w14:textId="77777777" w:rsidR="00F02129" w:rsidRPr="00D4620D" w:rsidRDefault="00F02129" w:rsidP="00F0212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Test Case Execution:</w:t>
      </w:r>
    </w:p>
    <w:p w14:paraId="01516D4F" w14:textId="77777777" w:rsidR="00F02129" w:rsidRPr="00D4620D" w:rsidRDefault="00F02129" w:rsidP="00F02129">
      <w:pPr>
        <w:pStyle w:val="NormalWeb"/>
        <w:numPr>
          <w:ilvl w:val="1"/>
          <w:numId w:val="7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Verified login functionality, search features, and document uploads.</w:t>
      </w:r>
    </w:p>
    <w:p w14:paraId="2BDB2F3D" w14:textId="77777777" w:rsidR="00F02129" w:rsidRPr="00D4620D" w:rsidRDefault="00F02129" w:rsidP="00F02129">
      <w:pPr>
        <w:pStyle w:val="NormalWeb"/>
        <w:numPr>
          <w:ilvl w:val="1"/>
          <w:numId w:val="7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Tested system authentication and security.</w:t>
      </w:r>
    </w:p>
    <w:p w14:paraId="12B01234" w14:textId="77777777" w:rsidR="00F02129" w:rsidRPr="00D4620D" w:rsidRDefault="00F02129" w:rsidP="00F02129">
      <w:pPr>
        <w:pStyle w:val="NormalWeb"/>
        <w:numPr>
          <w:ilvl w:val="1"/>
          <w:numId w:val="7"/>
        </w:numPr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Checked workflow automation for approvals and rejections.</w:t>
      </w:r>
    </w:p>
    <w:p w14:paraId="07B7081C" w14:textId="77777777" w:rsidR="00F02129" w:rsidRPr="00D4620D" w:rsidRDefault="00F02129" w:rsidP="00F0212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User Acceptance Testing (UAT):</w:t>
      </w:r>
      <w:r w:rsidRPr="00D4620D">
        <w:rPr>
          <w:rFonts w:asciiTheme="minorHAnsi" w:hAnsiTheme="minorHAnsi" w:cstheme="minorHAnsi"/>
        </w:rPr>
        <w:t xml:space="preserve"> Conducted UAT sessions and gathered feedback.</w:t>
      </w:r>
    </w:p>
    <w:p w14:paraId="13BEC047" w14:textId="77777777" w:rsidR="00F02129" w:rsidRPr="00D4620D" w:rsidRDefault="00F02129" w:rsidP="00F0212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RTM Update:</w:t>
      </w:r>
      <w:r w:rsidRPr="00D4620D">
        <w:rPr>
          <w:rFonts w:asciiTheme="minorHAnsi" w:hAnsiTheme="minorHAnsi" w:cstheme="minorHAnsi"/>
        </w:rPr>
        <w:t xml:space="preserve"> Ensured all requirements were validated against test cases.</w:t>
      </w:r>
    </w:p>
    <w:p w14:paraId="17E31210" w14:textId="77777777" w:rsidR="00F02129" w:rsidRPr="00D4620D" w:rsidRDefault="00F02129" w:rsidP="00F02129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D4620D">
        <w:rPr>
          <w:rFonts w:asciiTheme="minorHAnsi" w:hAnsiTheme="minorHAnsi" w:cstheme="minorHAnsi"/>
          <w:sz w:val="24"/>
          <w:szCs w:val="24"/>
        </w:rPr>
        <w:t>6. Deployment:</w:t>
      </w:r>
    </w:p>
    <w:p w14:paraId="7D38BCB9" w14:textId="77777777" w:rsidR="00F02129" w:rsidRPr="00D4620D" w:rsidRDefault="00F02129" w:rsidP="00F0212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Client Handover:</w:t>
      </w:r>
      <w:r w:rsidRPr="00D4620D">
        <w:rPr>
          <w:rFonts w:asciiTheme="minorHAnsi" w:hAnsiTheme="minorHAnsi" w:cstheme="minorHAnsi"/>
        </w:rPr>
        <w:t xml:space="preserve"> Provided end-user manuals and conducted training sessions.</w:t>
      </w:r>
    </w:p>
    <w:p w14:paraId="04AD03A7" w14:textId="77777777" w:rsidR="00F02129" w:rsidRPr="00D4620D" w:rsidRDefault="00F02129" w:rsidP="00F0212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Final Documentation:</w:t>
      </w:r>
      <w:r w:rsidRPr="00D4620D">
        <w:rPr>
          <w:rFonts w:asciiTheme="minorHAnsi" w:hAnsiTheme="minorHAnsi" w:cstheme="minorHAnsi"/>
        </w:rPr>
        <w:t xml:space="preserve"> Delivered RTM and project closure reports.</w:t>
      </w:r>
    </w:p>
    <w:p w14:paraId="7C71D1E4" w14:textId="16D3475C" w:rsidR="00F02129" w:rsidRPr="00D4620D" w:rsidRDefault="00F02129" w:rsidP="00F0212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D4620D">
        <w:rPr>
          <w:rStyle w:val="Strong"/>
          <w:rFonts w:asciiTheme="minorHAnsi" w:hAnsiTheme="minorHAnsi" w:cstheme="minorHAnsi"/>
        </w:rPr>
        <w:t>Post-Deployment Support:</w:t>
      </w:r>
      <w:r w:rsidRPr="00D4620D">
        <w:rPr>
          <w:rFonts w:asciiTheme="minorHAnsi" w:hAnsiTheme="minorHAnsi" w:cstheme="minorHAnsi"/>
        </w:rPr>
        <w:t xml:space="preserve"> Assisted with initial troubleshooting and system optimization.</w:t>
      </w:r>
    </w:p>
    <w:p w14:paraId="42656007" w14:textId="735356C3" w:rsidR="0046542E" w:rsidRPr="00D4620D" w:rsidRDefault="0046542E" w:rsidP="0046542E">
      <w:pPr>
        <w:pStyle w:val="NormalWeb"/>
        <w:ind w:left="720"/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 xml:space="preserve">                                          END </w:t>
      </w:r>
    </w:p>
    <w:p w14:paraId="1F001157" w14:textId="1A77E658" w:rsidR="0046542E" w:rsidRPr="00D4620D" w:rsidRDefault="0046542E" w:rsidP="0046542E">
      <w:pPr>
        <w:pStyle w:val="NormalWeb"/>
        <w:rPr>
          <w:rFonts w:asciiTheme="minorHAnsi" w:hAnsiTheme="minorHAnsi" w:cstheme="minorHAnsi"/>
        </w:rPr>
      </w:pPr>
      <w:r w:rsidRPr="00D4620D">
        <w:rPr>
          <w:rFonts w:asciiTheme="minorHAnsi" w:hAnsiTheme="minorHAnsi" w:cstheme="minorHAnsi"/>
        </w:rPr>
        <w:t>------------------------------------------------------------------------------------------------------------</w:t>
      </w:r>
    </w:p>
    <w:p w14:paraId="69308026" w14:textId="77777777" w:rsidR="00F02129" w:rsidRPr="00004996" w:rsidRDefault="00F02129" w:rsidP="000049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IN"/>
          <w14:ligatures w14:val="none"/>
        </w:rPr>
      </w:pPr>
    </w:p>
    <w:p w14:paraId="3C90580C" w14:textId="77777777" w:rsidR="00004996" w:rsidRPr="00D4620D" w:rsidRDefault="00004996" w:rsidP="004A3591">
      <w:pPr>
        <w:rPr>
          <w:rFonts w:cstheme="minorHAnsi"/>
          <w:b/>
          <w:sz w:val="24"/>
          <w:szCs w:val="24"/>
        </w:rPr>
      </w:pPr>
    </w:p>
    <w:sectPr w:rsidR="00004996" w:rsidRPr="00D46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9AFD0" w14:textId="77777777" w:rsidR="00110004" w:rsidRDefault="00110004" w:rsidP="00537C1B">
      <w:pPr>
        <w:spacing w:after="0" w:line="240" w:lineRule="auto"/>
      </w:pPr>
      <w:r>
        <w:separator/>
      </w:r>
    </w:p>
  </w:endnote>
  <w:endnote w:type="continuationSeparator" w:id="0">
    <w:p w14:paraId="18D885CF" w14:textId="77777777" w:rsidR="00110004" w:rsidRDefault="00110004" w:rsidP="0053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4BDC" w14:textId="77777777" w:rsidR="00110004" w:rsidRDefault="00110004" w:rsidP="00537C1B">
      <w:pPr>
        <w:spacing w:after="0" w:line="240" w:lineRule="auto"/>
      </w:pPr>
      <w:r>
        <w:separator/>
      </w:r>
    </w:p>
  </w:footnote>
  <w:footnote w:type="continuationSeparator" w:id="0">
    <w:p w14:paraId="47AA7059" w14:textId="77777777" w:rsidR="00110004" w:rsidRDefault="00110004" w:rsidP="0053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AFA"/>
    <w:multiLevelType w:val="multilevel"/>
    <w:tmpl w:val="458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82BA6"/>
    <w:multiLevelType w:val="multilevel"/>
    <w:tmpl w:val="7C1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C4F44"/>
    <w:multiLevelType w:val="multilevel"/>
    <w:tmpl w:val="5F5C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A1591"/>
    <w:multiLevelType w:val="multilevel"/>
    <w:tmpl w:val="1AF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93C2D"/>
    <w:multiLevelType w:val="multilevel"/>
    <w:tmpl w:val="AFA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82701"/>
    <w:multiLevelType w:val="multilevel"/>
    <w:tmpl w:val="223C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6461C"/>
    <w:multiLevelType w:val="multilevel"/>
    <w:tmpl w:val="C7C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0133C"/>
    <w:multiLevelType w:val="multilevel"/>
    <w:tmpl w:val="248A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C9"/>
    <w:rsid w:val="00004996"/>
    <w:rsid w:val="00004A71"/>
    <w:rsid w:val="000361A5"/>
    <w:rsid w:val="00110004"/>
    <w:rsid w:val="001350B0"/>
    <w:rsid w:val="00254B22"/>
    <w:rsid w:val="002B4286"/>
    <w:rsid w:val="00320C9C"/>
    <w:rsid w:val="00327119"/>
    <w:rsid w:val="0036587C"/>
    <w:rsid w:val="00377339"/>
    <w:rsid w:val="003E1D01"/>
    <w:rsid w:val="003E7DA5"/>
    <w:rsid w:val="0046542E"/>
    <w:rsid w:val="004656D8"/>
    <w:rsid w:val="004A3591"/>
    <w:rsid w:val="00521B4D"/>
    <w:rsid w:val="00537C1B"/>
    <w:rsid w:val="005A11B0"/>
    <w:rsid w:val="005E59B1"/>
    <w:rsid w:val="00665A4A"/>
    <w:rsid w:val="006C1E00"/>
    <w:rsid w:val="007A45C9"/>
    <w:rsid w:val="007D089F"/>
    <w:rsid w:val="00840423"/>
    <w:rsid w:val="008E68DC"/>
    <w:rsid w:val="009057FE"/>
    <w:rsid w:val="00921548"/>
    <w:rsid w:val="00986000"/>
    <w:rsid w:val="00A076BB"/>
    <w:rsid w:val="00A547F4"/>
    <w:rsid w:val="00AA0C2F"/>
    <w:rsid w:val="00B00EE1"/>
    <w:rsid w:val="00B4234F"/>
    <w:rsid w:val="00B45BD3"/>
    <w:rsid w:val="00C50C4C"/>
    <w:rsid w:val="00C914A3"/>
    <w:rsid w:val="00D30A90"/>
    <w:rsid w:val="00D4620D"/>
    <w:rsid w:val="00DA7570"/>
    <w:rsid w:val="00E10EB5"/>
    <w:rsid w:val="00E8119E"/>
    <w:rsid w:val="00EF50E0"/>
    <w:rsid w:val="00EF5865"/>
    <w:rsid w:val="00F02129"/>
    <w:rsid w:val="00F04458"/>
    <w:rsid w:val="00F87BD1"/>
    <w:rsid w:val="00FA378D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F31B"/>
  <w15:chartTrackingRefBased/>
  <w15:docId w15:val="{C50749E9-DCBC-479F-9EE9-D5E25702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29"/>
  </w:style>
  <w:style w:type="paragraph" w:styleId="Heading1">
    <w:name w:val="heading 1"/>
    <w:basedOn w:val="Normal"/>
    <w:next w:val="Normal"/>
    <w:link w:val="Heading1Char"/>
    <w:uiPriority w:val="9"/>
    <w:qFormat/>
    <w:rsid w:val="00036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A1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1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3E7DA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11B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A1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1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05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057FE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1B"/>
  </w:style>
  <w:style w:type="paragraph" w:styleId="Footer">
    <w:name w:val="footer"/>
    <w:basedOn w:val="Normal"/>
    <w:link w:val="FooterChar"/>
    <w:uiPriority w:val="99"/>
    <w:unhideWhenUsed/>
    <w:rsid w:val="0053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1B"/>
  </w:style>
  <w:style w:type="character" w:customStyle="1" w:styleId="Heading2Char">
    <w:name w:val="Heading 2 Char"/>
    <w:basedOn w:val="DefaultParagraphFont"/>
    <w:link w:val="Heading2"/>
    <w:uiPriority w:val="9"/>
    <w:semiHidden/>
    <w:rsid w:val="00365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12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44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6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7216-3CB2-4A0E-9650-A84411E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14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Garg</dc:creator>
  <cp:keywords/>
  <dc:description/>
  <cp:lastModifiedBy>Kavya Garg</cp:lastModifiedBy>
  <cp:revision>18</cp:revision>
  <dcterms:created xsi:type="dcterms:W3CDTF">2025-03-13T10:49:00Z</dcterms:created>
  <dcterms:modified xsi:type="dcterms:W3CDTF">2025-03-21T08:05:00Z</dcterms:modified>
</cp:coreProperties>
</file>